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4F" w:rsidRDefault="003B25A5" w:rsidP="004A36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44"/>
          <w:szCs w:val="4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240030</wp:posOffset>
            </wp:positionV>
            <wp:extent cx="3642360" cy="2430780"/>
            <wp:effectExtent l="0" t="0" r="0" b="7620"/>
            <wp:wrapSquare wrapText="bothSides"/>
            <wp:docPr id="4" name="Рисунок 4" descr="https://xn--l1agf.xn--p1ai/upload/iblock/4e5/o0ug1ifgy00qajnto7eileti09v58mwy/%D0%9A%D0%B0%D0%BB%D0%B5%D0%BD%D0%B4%D0%B0%D1%80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l1agf.xn--p1ai/upload/iblock/4e5/o0ug1ifgy00qajnto7eileti09v58mwy/%D0%9A%D0%B0%D0%BB%D0%B5%D0%BD%D0%B4%D0%B0%D1%80%D1%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2F1E83" w:rsidRDefault="002F1E83" w:rsidP="004A36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44"/>
          <w:szCs w:val="44"/>
          <w:lang w:val="uk-UA"/>
        </w:rPr>
      </w:pPr>
    </w:p>
    <w:p w:rsidR="002F1E83" w:rsidRPr="002F1E83" w:rsidRDefault="003B25A5" w:rsidP="002F1E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44"/>
          <w:szCs w:val="44"/>
          <w:lang w:val="uk-UA"/>
        </w:rPr>
      </w:pPr>
      <w:r>
        <w:rPr>
          <w:rFonts w:ascii="Times New Roman" w:eastAsia="Calibri" w:hAnsi="Times New Roman" w:cs="Times New Roman"/>
          <w:b/>
          <w:i/>
          <w:color w:val="0070C0"/>
          <w:sz w:val="44"/>
          <w:szCs w:val="44"/>
          <w:lang w:val="uk-UA"/>
        </w:rPr>
        <w:t xml:space="preserve"> Визначні  і пам’ятні</w:t>
      </w:r>
      <w:r w:rsidR="002F1E83" w:rsidRPr="002F1E83">
        <w:rPr>
          <w:rFonts w:ascii="Times New Roman" w:eastAsia="Calibri" w:hAnsi="Times New Roman" w:cs="Times New Roman"/>
          <w:b/>
          <w:i/>
          <w:color w:val="0070C0"/>
          <w:sz w:val="44"/>
          <w:szCs w:val="44"/>
          <w:lang w:val="uk-UA"/>
        </w:rPr>
        <w:t xml:space="preserve"> дат</w:t>
      </w:r>
      <w:r>
        <w:rPr>
          <w:rFonts w:ascii="Times New Roman" w:eastAsia="Calibri" w:hAnsi="Times New Roman" w:cs="Times New Roman"/>
          <w:b/>
          <w:i/>
          <w:color w:val="0070C0"/>
          <w:sz w:val="44"/>
          <w:szCs w:val="44"/>
          <w:lang w:val="uk-UA"/>
        </w:rPr>
        <w:t>и</w:t>
      </w:r>
      <w:r w:rsidR="002F1E83" w:rsidRPr="002F1E83">
        <w:rPr>
          <w:rFonts w:ascii="Times New Roman" w:eastAsia="Calibri" w:hAnsi="Times New Roman" w:cs="Times New Roman"/>
          <w:b/>
          <w:i/>
          <w:color w:val="0070C0"/>
          <w:sz w:val="44"/>
          <w:szCs w:val="44"/>
          <w:lang w:val="uk-UA"/>
        </w:rPr>
        <w:t xml:space="preserve"> </w:t>
      </w:r>
    </w:p>
    <w:p w:rsidR="002F1E83" w:rsidRDefault="003B25A5" w:rsidP="002F1E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44"/>
          <w:szCs w:val="44"/>
          <w:lang w:val="uk-UA"/>
        </w:rPr>
      </w:pPr>
      <w:r>
        <w:rPr>
          <w:rFonts w:ascii="Times New Roman" w:eastAsia="Calibri" w:hAnsi="Times New Roman" w:cs="Times New Roman"/>
          <w:b/>
          <w:i/>
          <w:color w:val="0070C0"/>
          <w:sz w:val="44"/>
          <w:szCs w:val="44"/>
          <w:lang w:val="uk-UA"/>
        </w:rPr>
        <w:t>на 2023/</w:t>
      </w:r>
      <w:r w:rsidR="002F1E83" w:rsidRPr="002F1E83">
        <w:rPr>
          <w:rFonts w:ascii="Times New Roman" w:eastAsia="Calibri" w:hAnsi="Times New Roman" w:cs="Times New Roman"/>
          <w:b/>
          <w:i/>
          <w:color w:val="0070C0"/>
          <w:sz w:val="44"/>
          <w:szCs w:val="44"/>
          <w:lang w:val="uk-UA"/>
        </w:rPr>
        <w:t>2024 навчальний рік</w:t>
      </w:r>
    </w:p>
    <w:p w:rsidR="000F5E8A" w:rsidRPr="004A364F" w:rsidRDefault="000F5E8A" w:rsidP="004A36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44"/>
          <w:szCs w:val="4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0"/>
        <w:gridCol w:w="1800"/>
        <w:gridCol w:w="6485"/>
      </w:tblGrid>
      <w:tr w:rsidR="004A364F" w:rsidRPr="004A364F" w:rsidTr="000A6999">
        <w:tc>
          <w:tcPr>
            <w:tcW w:w="1060" w:type="dxa"/>
          </w:tcPr>
          <w:p w:rsidR="004A364F" w:rsidRPr="004A364F" w:rsidRDefault="00A516E3" w:rsidP="004A364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№ з/п</w:t>
            </w:r>
          </w:p>
        </w:tc>
        <w:tc>
          <w:tcPr>
            <w:tcW w:w="1800" w:type="dxa"/>
          </w:tcPr>
          <w:p w:rsidR="004A364F" w:rsidRPr="004A364F" w:rsidRDefault="004A364F" w:rsidP="004A364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6485" w:type="dxa"/>
          </w:tcPr>
          <w:p w:rsidR="004A364F" w:rsidRPr="004A364F" w:rsidRDefault="009516D3" w:rsidP="004A364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Свята та події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CC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вересня </w:t>
            </w:r>
          </w:p>
        </w:tc>
        <w:tc>
          <w:tcPr>
            <w:tcW w:w="6485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Знань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CC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 вересня</w:t>
            </w:r>
          </w:p>
        </w:tc>
        <w:tc>
          <w:tcPr>
            <w:tcW w:w="6485" w:type="dxa"/>
            <w:shd w:val="clear" w:color="auto" w:fill="FFFFCC"/>
          </w:tcPr>
          <w:p w:rsid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закінчення Другої світової війни</w:t>
            </w:r>
          </w:p>
          <w:p w:rsidR="00832FE2" w:rsidRPr="004A364F" w:rsidRDefault="00832FE2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E2">
              <w:rPr>
                <w:rFonts w:ascii="Times New Roman" w:eastAsia="Calibri" w:hAnsi="Times New Roman" w:cs="Times New Roman"/>
                <w:sz w:val="28"/>
                <w:szCs w:val="28"/>
              </w:rPr>
              <w:t>День міста Одеса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CC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5 вересня</w:t>
            </w:r>
          </w:p>
        </w:tc>
        <w:tc>
          <w:tcPr>
            <w:tcW w:w="6485" w:type="dxa"/>
            <w:shd w:val="clear" w:color="auto" w:fill="FFFFCC"/>
          </w:tcPr>
          <w:p w:rsid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благодійності</w:t>
            </w:r>
          </w:p>
          <w:p w:rsidR="00832FE2" w:rsidRPr="004A364F" w:rsidRDefault="00832FE2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E2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братів і сестер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CC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5 вересня</w:t>
            </w:r>
          </w:p>
        </w:tc>
        <w:tc>
          <w:tcPr>
            <w:tcW w:w="6485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100 років від дня народження Григорія Пилиповича Бойка [псевдонім –Грицько Бойко] (1923–1978), українського письменника, поета, перекладача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CC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6 вересня</w:t>
            </w:r>
          </w:p>
        </w:tc>
        <w:tc>
          <w:tcPr>
            <w:tcW w:w="6485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120 років від дня народження Петра</w:t>
            </w:r>
            <w:r w:rsidR="00406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Івановича Тищенка (1903–1967)-</w:t>
            </w: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українського кобзаря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CC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8 вересня</w:t>
            </w:r>
          </w:p>
        </w:tc>
        <w:tc>
          <w:tcPr>
            <w:tcW w:w="6485" w:type="dxa"/>
            <w:shd w:val="clear" w:color="auto" w:fill="FFFFCC"/>
          </w:tcPr>
          <w:p w:rsid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грамотності</w:t>
            </w:r>
          </w:p>
          <w:p w:rsidR="00832FE2" w:rsidRPr="004A364F" w:rsidRDefault="00832FE2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E2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солідарності журналістів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CC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9 вересня</w:t>
            </w:r>
          </w:p>
        </w:tc>
        <w:tc>
          <w:tcPr>
            <w:tcW w:w="6485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українського кіно</w:t>
            </w:r>
          </w:p>
          <w:p w:rsid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фізичної культури і спорту України</w:t>
            </w:r>
          </w:p>
          <w:p w:rsidR="00832FE2" w:rsidRPr="004A364F" w:rsidRDefault="00832FE2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E2">
              <w:rPr>
                <w:rFonts w:ascii="Times New Roman" w:eastAsia="Calibri" w:hAnsi="Times New Roman" w:cs="Times New Roman"/>
                <w:sz w:val="28"/>
                <w:szCs w:val="28"/>
              </w:rPr>
              <w:t>День борщу в Україні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CC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10 вересня</w:t>
            </w:r>
          </w:p>
        </w:tc>
        <w:tc>
          <w:tcPr>
            <w:tcW w:w="6485" w:type="dxa"/>
            <w:shd w:val="clear" w:color="auto" w:fill="FFFFCC"/>
          </w:tcPr>
          <w:p w:rsid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пам’яті жертв фашизму</w:t>
            </w:r>
          </w:p>
          <w:p w:rsidR="00832FE2" w:rsidRPr="004A364F" w:rsidRDefault="00832FE2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E2">
              <w:rPr>
                <w:rFonts w:ascii="Times New Roman" w:eastAsia="Calibri" w:hAnsi="Times New Roman" w:cs="Times New Roman"/>
                <w:sz w:val="28"/>
                <w:szCs w:val="28"/>
              </w:rPr>
              <w:t>День танкіста</w:t>
            </w:r>
          </w:p>
        </w:tc>
      </w:tr>
      <w:tr w:rsidR="00832FE2" w:rsidRPr="004A364F" w:rsidTr="000D1A53">
        <w:tc>
          <w:tcPr>
            <w:tcW w:w="1060" w:type="dxa"/>
            <w:shd w:val="clear" w:color="auto" w:fill="FFFFCC"/>
          </w:tcPr>
          <w:p w:rsidR="00832FE2" w:rsidRPr="004A364F" w:rsidRDefault="00832FE2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832FE2" w:rsidRPr="004A364F" w:rsidRDefault="00832FE2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 вересня</w:t>
            </w:r>
          </w:p>
        </w:tc>
        <w:tc>
          <w:tcPr>
            <w:tcW w:w="6485" w:type="dxa"/>
            <w:shd w:val="clear" w:color="auto" w:fill="FFFFCC"/>
          </w:tcPr>
          <w:p w:rsidR="00832FE2" w:rsidRPr="004A364F" w:rsidRDefault="00832FE2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народження </w:t>
            </w:r>
            <w:proofErr w:type="spellStart"/>
            <w:r w:rsidRPr="00832FE2">
              <w:rPr>
                <w:rFonts w:ascii="Times New Roman" w:eastAsia="Calibri" w:hAnsi="Times New Roman" w:cs="Times New Roman"/>
                <w:sz w:val="28"/>
                <w:szCs w:val="28"/>
              </w:rPr>
              <w:t>Google</w:t>
            </w:r>
            <w:proofErr w:type="spellEnd"/>
          </w:p>
        </w:tc>
      </w:tr>
      <w:tr w:rsidR="004A364F" w:rsidRPr="004A364F" w:rsidTr="000D1A53">
        <w:tc>
          <w:tcPr>
            <w:tcW w:w="1060" w:type="dxa"/>
            <w:shd w:val="clear" w:color="auto" w:fill="FFFFCC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16 вересня</w:t>
            </w:r>
          </w:p>
        </w:tc>
        <w:tc>
          <w:tcPr>
            <w:tcW w:w="6485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охорони озонового шару</w:t>
            </w:r>
          </w:p>
        </w:tc>
      </w:tr>
      <w:tr w:rsidR="00406EF4" w:rsidRPr="004A364F" w:rsidTr="000D1A53">
        <w:tc>
          <w:tcPr>
            <w:tcW w:w="1060" w:type="dxa"/>
            <w:shd w:val="clear" w:color="auto" w:fill="FFFFCC"/>
          </w:tcPr>
          <w:p w:rsidR="00406EF4" w:rsidRPr="004A364F" w:rsidRDefault="00406EF4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06EF4" w:rsidRPr="004A364F" w:rsidRDefault="00406EF4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 вересня </w:t>
            </w:r>
          </w:p>
        </w:tc>
        <w:tc>
          <w:tcPr>
            <w:tcW w:w="6485" w:type="dxa"/>
            <w:shd w:val="clear" w:color="auto" w:fill="FFFFCC"/>
          </w:tcPr>
          <w:p w:rsidR="00406EF4" w:rsidRPr="004A364F" w:rsidRDefault="00406EF4" w:rsidP="00B15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F4">
              <w:rPr>
                <w:rFonts w:ascii="Times New Roman" w:eastAsia="Calibri" w:hAnsi="Times New Roman" w:cs="Times New Roman"/>
                <w:sz w:val="28"/>
                <w:szCs w:val="28"/>
              </w:rPr>
              <w:t>День працівників цивільного захисту України (День рятівника)</w:t>
            </w:r>
          </w:p>
        </w:tc>
      </w:tr>
      <w:tr w:rsidR="00B15930" w:rsidRPr="004A364F" w:rsidTr="000D1A53">
        <w:tc>
          <w:tcPr>
            <w:tcW w:w="1060" w:type="dxa"/>
            <w:shd w:val="clear" w:color="auto" w:fill="FFFFCC"/>
          </w:tcPr>
          <w:p w:rsidR="00B15930" w:rsidRPr="004A364F" w:rsidRDefault="00B15930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B15930" w:rsidRDefault="00B15930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 вересня</w:t>
            </w:r>
          </w:p>
        </w:tc>
        <w:tc>
          <w:tcPr>
            <w:tcW w:w="6485" w:type="dxa"/>
            <w:shd w:val="clear" w:color="auto" w:fill="FFFFCC"/>
          </w:tcPr>
          <w:p w:rsidR="00B15930" w:rsidRPr="00406EF4" w:rsidRDefault="00B15930" w:rsidP="00B15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930">
              <w:rPr>
                <w:rFonts w:ascii="Times New Roman" w:eastAsia="Calibri" w:hAnsi="Times New Roman" w:cs="Times New Roman"/>
                <w:sz w:val="28"/>
                <w:szCs w:val="28"/>
              </w:rPr>
              <w:t>170 років із дня народження Михайла Павлика (1853–1915) - письменника, публіциста, громадського діяча.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CC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18 вересня</w:t>
            </w:r>
          </w:p>
        </w:tc>
        <w:tc>
          <w:tcPr>
            <w:tcW w:w="6485" w:type="dxa"/>
            <w:shd w:val="clear" w:color="auto" w:fill="FFFFCC"/>
          </w:tcPr>
          <w:p w:rsid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читання електронних кни</w:t>
            </w:r>
            <w:r w:rsidR="00DD551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:rsidR="00406EF4" w:rsidRPr="004A364F" w:rsidRDefault="00406EF4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6EF4" w:rsidRPr="004A364F" w:rsidTr="000D1A53">
        <w:tc>
          <w:tcPr>
            <w:tcW w:w="1060" w:type="dxa"/>
            <w:shd w:val="clear" w:color="auto" w:fill="FFFFCC"/>
          </w:tcPr>
          <w:p w:rsidR="00406EF4" w:rsidRPr="004A364F" w:rsidRDefault="00406EF4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06EF4" w:rsidRPr="004A364F" w:rsidRDefault="00406EF4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 вересня</w:t>
            </w:r>
          </w:p>
        </w:tc>
        <w:tc>
          <w:tcPr>
            <w:tcW w:w="6485" w:type="dxa"/>
            <w:shd w:val="clear" w:color="auto" w:fill="FFFFCC"/>
          </w:tcPr>
          <w:p w:rsidR="00406EF4" w:rsidRPr="004A364F" w:rsidRDefault="00406EF4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народження </w:t>
            </w:r>
            <w:proofErr w:type="spellStart"/>
            <w:r w:rsidRPr="00406EF4">
              <w:rPr>
                <w:rFonts w:ascii="Times New Roman" w:eastAsia="Calibri" w:hAnsi="Times New Roman" w:cs="Times New Roman"/>
                <w:sz w:val="28"/>
                <w:szCs w:val="28"/>
              </w:rPr>
              <w:t>смайла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CC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вересня </w:t>
            </w:r>
          </w:p>
        </w:tc>
        <w:tc>
          <w:tcPr>
            <w:tcW w:w="6485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100 років від дня народження Олександра Олександровича Сизоненка (1923–2018), українського письменника, прозаїка, публіциста, есеїста, кіносценариста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CC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21 вересня</w:t>
            </w:r>
          </w:p>
        </w:tc>
        <w:tc>
          <w:tcPr>
            <w:tcW w:w="6485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миру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CC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22 вересня</w:t>
            </w:r>
          </w:p>
        </w:tc>
        <w:tc>
          <w:tcPr>
            <w:tcW w:w="6485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партизанської слави України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CC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  вересня </w:t>
            </w:r>
          </w:p>
        </w:tc>
        <w:tc>
          <w:tcPr>
            <w:tcW w:w="6485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Європейський день мов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CC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27 вересня</w:t>
            </w:r>
          </w:p>
        </w:tc>
        <w:tc>
          <w:tcPr>
            <w:tcW w:w="6485" w:type="dxa"/>
            <w:shd w:val="clear" w:color="auto" w:fill="FFFFCC"/>
          </w:tcPr>
          <w:p w:rsidR="00406EF4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туризму</w:t>
            </w:r>
          </w:p>
        </w:tc>
      </w:tr>
      <w:tr w:rsidR="00406EF4" w:rsidRPr="004A364F" w:rsidTr="000D1A53">
        <w:tc>
          <w:tcPr>
            <w:tcW w:w="1060" w:type="dxa"/>
            <w:shd w:val="clear" w:color="auto" w:fill="FFFFCC"/>
          </w:tcPr>
          <w:p w:rsidR="00406EF4" w:rsidRPr="004A364F" w:rsidRDefault="00406EF4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06EF4" w:rsidRPr="004A364F" w:rsidRDefault="00406EF4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 вересня</w:t>
            </w:r>
          </w:p>
        </w:tc>
        <w:tc>
          <w:tcPr>
            <w:tcW w:w="6485" w:type="dxa"/>
            <w:shd w:val="clear" w:color="auto" w:fill="FFFFCC"/>
          </w:tcPr>
          <w:p w:rsidR="00406EF4" w:rsidRPr="00406EF4" w:rsidRDefault="00406EF4" w:rsidP="00406E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220 років із дня народження Проспера Меріме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(1803–1870)- французького</w:t>
            </w:r>
          </w:p>
          <w:p w:rsidR="00406EF4" w:rsidRPr="00406EF4" w:rsidRDefault="00406EF4" w:rsidP="00406E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F4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06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епохи романтизму, член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06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Французької академії, автор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06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історичних</w:t>
            </w:r>
          </w:p>
          <w:p w:rsidR="00406EF4" w:rsidRPr="004A364F" w:rsidRDefault="00406EF4" w:rsidP="00406E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романів.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CC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 вересня </w:t>
            </w:r>
          </w:p>
        </w:tc>
        <w:tc>
          <w:tcPr>
            <w:tcW w:w="6485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пам’яті трагедії Бабиного Яру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CC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CC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вересня </w:t>
            </w:r>
          </w:p>
        </w:tc>
        <w:tc>
          <w:tcPr>
            <w:tcW w:w="6485" w:type="dxa"/>
            <w:shd w:val="clear" w:color="auto" w:fill="FFFFCC"/>
          </w:tcPr>
          <w:p w:rsidR="00406EF4" w:rsidRDefault="00406EF4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мучениць Віри, Надії, Любові та матері їх Софії. </w:t>
            </w:r>
          </w:p>
          <w:p w:rsid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Всеукраїнський день бібліотек</w:t>
            </w:r>
          </w:p>
          <w:p w:rsidR="00406EF4" w:rsidRPr="004A364F" w:rsidRDefault="00406EF4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F4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моря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 жовтня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4A364F" w:rsidRDefault="004A364F" w:rsidP="004A36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захисників і захисниць України</w:t>
            </w:r>
          </w:p>
          <w:p w:rsidR="00DD5514" w:rsidRDefault="00DD5514" w:rsidP="004A36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Покрова Пресвятої Богородиці</w:t>
            </w:r>
          </w:p>
          <w:p w:rsidR="00DD5514" w:rsidRPr="004A364F" w:rsidRDefault="00DD5514" w:rsidP="004A36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вчителя в Україні</w:t>
            </w:r>
          </w:p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Міжнародний день музики</w:t>
            </w:r>
          </w:p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людей похилого віку</w:t>
            </w:r>
          </w:p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територіальної оборони України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4 жовтня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тварин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4A364F" w:rsidRPr="004A364F" w:rsidRDefault="00DD5514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="004A364F"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жовтня 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4A364F" w:rsidRDefault="00406EF4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вчителя</w:t>
            </w:r>
          </w:p>
          <w:p w:rsidR="00406EF4" w:rsidRPr="00406EF4" w:rsidRDefault="00406EF4" w:rsidP="00406E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310 років від дня народження Дені Дідро (1713–1784)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французького</w:t>
            </w:r>
          </w:p>
          <w:p w:rsidR="00406EF4" w:rsidRPr="004A364F" w:rsidRDefault="00406EF4" w:rsidP="00406E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F4">
              <w:rPr>
                <w:rFonts w:ascii="Times New Roman" w:eastAsia="Calibri" w:hAnsi="Times New Roman" w:cs="Times New Roman"/>
                <w:sz w:val="28"/>
                <w:szCs w:val="28"/>
              </w:rPr>
              <w:t>філософ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06EF4">
              <w:rPr>
                <w:rFonts w:ascii="Times New Roman" w:eastAsia="Calibri" w:hAnsi="Times New Roman" w:cs="Times New Roman"/>
                <w:sz w:val="28"/>
                <w:szCs w:val="28"/>
              </w:rPr>
              <w:t>-прос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вітителя</w:t>
            </w:r>
            <w:r w:rsidRPr="00406EF4">
              <w:rPr>
                <w:rFonts w:ascii="Times New Roman" w:eastAsia="Calibri" w:hAnsi="Times New Roman" w:cs="Times New Roman"/>
                <w:sz w:val="28"/>
                <w:szCs w:val="28"/>
              </w:rPr>
              <w:t>, прозаїк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06EF4">
              <w:rPr>
                <w:rFonts w:ascii="Times New Roman" w:eastAsia="Calibri" w:hAnsi="Times New Roman" w:cs="Times New Roman"/>
                <w:sz w:val="28"/>
                <w:szCs w:val="28"/>
              </w:rPr>
              <w:t>, драматург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06E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7636F" w:rsidRPr="004A364F" w:rsidTr="000D1A53">
        <w:tc>
          <w:tcPr>
            <w:tcW w:w="1060" w:type="dxa"/>
            <w:shd w:val="clear" w:color="auto" w:fill="DEEAF6" w:themeFill="accent1" w:themeFillTint="33"/>
          </w:tcPr>
          <w:p w:rsidR="00D7636F" w:rsidRPr="004A364F" w:rsidRDefault="00D7636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D7636F" w:rsidRDefault="00D7636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жовтня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D7636F" w:rsidRDefault="00D7636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художника України</w:t>
            </w:r>
          </w:p>
          <w:p w:rsidR="00D7636F" w:rsidRDefault="00D7636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юриста України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13 жовтня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рокiв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вiд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дня народження Михайла Івановича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Сiкорського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(1923–2011), українського історика, краєзнавця, Героя України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4A364F" w:rsidRPr="004A364F" w:rsidRDefault="0034275B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жовтня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4A364F" w:rsidRPr="004A364F" w:rsidRDefault="0034275B" w:rsidP="00DD55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7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Всесвітній день </w:t>
            </w:r>
            <w:proofErr w:type="spellStart"/>
            <w:r w:rsidRPr="0034275B">
              <w:rPr>
                <w:rFonts w:ascii="Times New Roman" w:eastAsia="Calibri" w:hAnsi="Times New Roman" w:cs="Times New Roman"/>
                <w:sz w:val="28"/>
                <w:szCs w:val="28"/>
              </w:rPr>
              <w:t>здoрoвoгo</w:t>
            </w:r>
            <w:proofErr w:type="spellEnd"/>
            <w:r w:rsidRPr="003427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харчування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18 жовтня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Європейський День боротьби з торгівлею людьми</w:t>
            </w:r>
          </w:p>
          <w:p w:rsidR="0034275B" w:rsidRPr="004A364F" w:rsidRDefault="0034275B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75B">
              <w:rPr>
                <w:rFonts w:ascii="Times New Roman" w:eastAsia="Calibri" w:hAnsi="Times New Roman" w:cs="Times New Roman"/>
                <w:sz w:val="28"/>
                <w:szCs w:val="28"/>
              </w:rPr>
              <w:t>Україна увійшла до Ради Європи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28 жовтня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визволення України від фашистських загарбників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31 жовтня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Чорного моря</w:t>
            </w:r>
          </w:p>
        </w:tc>
      </w:tr>
      <w:tr w:rsidR="000A6999" w:rsidRPr="004A364F" w:rsidTr="004A3AB3">
        <w:tc>
          <w:tcPr>
            <w:tcW w:w="1060" w:type="dxa"/>
            <w:shd w:val="clear" w:color="auto" w:fill="FFCCFF"/>
          </w:tcPr>
          <w:p w:rsidR="000A6999" w:rsidRPr="004A364F" w:rsidRDefault="000A6999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FF"/>
          </w:tcPr>
          <w:p w:rsidR="000A6999" w:rsidRPr="004A364F" w:rsidRDefault="000A6999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листопада</w:t>
            </w:r>
          </w:p>
        </w:tc>
        <w:tc>
          <w:tcPr>
            <w:tcW w:w="6485" w:type="dxa"/>
            <w:shd w:val="clear" w:color="auto" w:fill="FFCCFF"/>
          </w:tcPr>
          <w:p w:rsidR="000A6999" w:rsidRPr="000A6999" w:rsidRDefault="000A6999" w:rsidP="000A69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999">
              <w:rPr>
                <w:rFonts w:ascii="Times New Roman" w:eastAsia="Calibri" w:hAnsi="Times New Roman" w:cs="Times New Roman"/>
                <w:sz w:val="28"/>
                <w:szCs w:val="28"/>
              </w:rPr>
              <w:t>110 років із дня народ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ження Альбера Камю (1913–1960)- французького</w:t>
            </w:r>
          </w:p>
          <w:p w:rsidR="000A6999" w:rsidRPr="004A364F" w:rsidRDefault="000A6999" w:rsidP="000A69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999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A6999">
              <w:rPr>
                <w:rFonts w:ascii="Times New Roman" w:eastAsia="Calibri" w:hAnsi="Times New Roman" w:cs="Times New Roman"/>
                <w:sz w:val="28"/>
                <w:szCs w:val="28"/>
              </w:rPr>
              <w:t>, драматург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A6999">
              <w:rPr>
                <w:rFonts w:ascii="Times New Roman" w:eastAsia="Calibri" w:hAnsi="Times New Roman" w:cs="Times New Roman"/>
                <w:sz w:val="28"/>
                <w:szCs w:val="28"/>
              </w:rPr>
              <w:t>, філософ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A6999">
              <w:rPr>
                <w:rFonts w:ascii="Times New Roman" w:eastAsia="Calibri" w:hAnsi="Times New Roman" w:cs="Times New Roman"/>
                <w:sz w:val="28"/>
                <w:szCs w:val="28"/>
              </w:rPr>
              <w:t>-екзистенціаліст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4A364F" w:rsidRPr="004A364F" w:rsidTr="004A3AB3">
        <w:tc>
          <w:tcPr>
            <w:tcW w:w="1060" w:type="dxa"/>
            <w:shd w:val="clear" w:color="auto" w:fill="FFCC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листопада </w:t>
            </w:r>
          </w:p>
        </w:tc>
        <w:tc>
          <w:tcPr>
            <w:tcW w:w="6485" w:type="dxa"/>
            <w:shd w:val="clear" w:color="auto" w:fill="FFCCFF"/>
          </w:tcPr>
          <w:p w:rsidR="000A6999" w:rsidRDefault="000A6999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999">
              <w:rPr>
                <w:rFonts w:ascii="Times New Roman" w:eastAsia="Calibri" w:hAnsi="Times New Roman" w:cs="Times New Roman"/>
                <w:sz w:val="28"/>
                <w:szCs w:val="28"/>
              </w:rPr>
              <w:t>День Преподобного Нестора-літописц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Печерського</w:t>
            </w:r>
            <w:r w:rsidRPr="000A69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української писемності та мови</w:t>
            </w:r>
          </w:p>
          <w:p w:rsidR="000A6999" w:rsidRPr="000A6999" w:rsidRDefault="000A6999" w:rsidP="000A69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999">
              <w:rPr>
                <w:rFonts w:ascii="Times New Roman" w:eastAsia="Calibri" w:hAnsi="Times New Roman" w:cs="Times New Roman"/>
                <w:sz w:val="28"/>
                <w:szCs w:val="28"/>
              </w:rPr>
              <w:t>Всеукраїнський день працівників культури та майстрів народного</w:t>
            </w:r>
          </w:p>
          <w:p w:rsidR="000A6999" w:rsidRPr="004A364F" w:rsidRDefault="000A6999" w:rsidP="000A69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999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мистецтва.</w:t>
            </w:r>
          </w:p>
        </w:tc>
      </w:tr>
      <w:tr w:rsidR="004A364F" w:rsidRPr="004A364F" w:rsidTr="004A3AB3">
        <w:tc>
          <w:tcPr>
            <w:tcW w:w="1060" w:type="dxa"/>
            <w:shd w:val="clear" w:color="auto" w:fill="FFCC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9 листопада</w:t>
            </w:r>
          </w:p>
        </w:tc>
        <w:tc>
          <w:tcPr>
            <w:tcW w:w="6485" w:type="dxa"/>
            <w:shd w:val="clear" w:color="auto" w:fill="FFCC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книги рекордів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Гіннеса</w:t>
            </w:r>
            <w:proofErr w:type="spellEnd"/>
          </w:p>
        </w:tc>
      </w:tr>
      <w:tr w:rsidR="000A6999" w:rsidRPr="004A364F" w:rsidTr="004A3AB3">
        <w:tc>
          <w:tcPr>
            <w:tcW w:w="1060" w:type="dxa"/>
            <w:shd w:val="clear" w:color="auto" w:fill="FFCCFF"/>
          </w:tcPr>
          <w:p w:rsidR="000A6999" w:rsidRPr="004A364F" w:rsidRDefault="000A6999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FF"/>
          </w:tcPr>
          <w:p w:rsidR="000A6999" w:rsidRPr="004A364F" w:rsidRDefault="000A6999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листопада</w:t>
            </w:r>
          </w:p>
        </w:tc>
        <w:tc>
          <w:tcPr>
            <w:tcW w:w="6485" w:type="dxa"/>
            <w:shd w:val="clear" w:color="auto" w:fill="FFCCFF"/>
          </w:tcPr>
          <w:p w:rsidR="000A6999" w:rsidRPr="004A364F" w:rsidRDefault="000A6999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999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молоді.</w:t>
            </w:r>
          </w:p>
        </w:tc>
      </w:tr>
      <w:tr w:rsidR="004A364F" w:rsidRPr="004A364F" w:rsidTr="004A3AB3">
        <w:tc>
          <w:tcPr>
            <w:tcW w:w="1060" w:type="dxa"/>
            <w:shd w:val="clear" w:color="auto" w:fill="FFCC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листопада </w:t>
            </w:r>
          </w:p>
        </w:tc>
        <w:tc>
          <w:tcPr>
            <w:tcW w:w="6485" w:type="dxa"/>
            <w:shd w:val="clear" w:color="auto" w:fill="FFCC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доброти</w:t>
            </w:r>
          </w:p>
        </w:tc>
      </w:tr>
      <w:tr w:rsidR="004A364F" w:rsidRPr="004A364F" w:rsidTr="004A3AB3">
        <w:tc>
          <w:tcPr>
            <w:tcW w:w="1060" w:type="dxa"/>
            <w:shd w:val="clear" w:color="auto" w:fill="FFCC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листопада </w:t>
            </w:r>
          </w:p>
        </w:tc>
        <w:tc>
          <w:tcPr>
            <w:tcW w:w="6485" w:type="dxa"/>
            <w:shd w:val="clear" w:color="auto" w:fill="FFCC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толерантності</w:t>
            </w:r>
          </w:p>
        </w:tc>
      </w:tr>
      <w:tr w:rsidR="00D7636F" w:rsidRPr="004A364F" w:rsidTr="004A3AB3">
        <w:tc>
          <w:tcPr>
            <w:tcW w:w="1060" w:type="dxa"/>
            <w:shd w:val="clear" w:color="auto" w:fill="FFCCFF"/>
          </w:tcPr>
          <w:p w:rsidR="00D7636F" w:rsidRPr="004A364F" w:rsidRDefault="00D7636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FF"/>
          </w:tcPr>
          <w:p w:rsidR="00D7636F" w:rsidRPr="004A364F" w:rsidRDefault="00D7636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листопада</w:t>
            </w:r>
          </w:p>
        </w:tc>
        <w:tc>
          <w:tcPr>
            <w:tcW w:w="6485" w:type="dxa"/>
            <w:shd w:val="clear" w:color="auto" w:fill="FFCCFF"/>
          </w:tcPr>
          <w:p w:rsidR="00D7636F" w:rsidRPr="004A364F" w:rsidRDefault="00D7636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36F">
              <w:rPr>
                <w:rFonts w:ascii="Times New Roman" w:eastAsia="Calibri" w:hAnsi="Times New Roman" w:cs="Times New Roman"/>
                <w:sz w:val="28"/>
                <w:szCs w:val="28"/>
              </w:rPr>
              <w:t>День працівникі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радіо, телебачення та зв’язку України</w:t>
            </w:r>
          </w:p>
        </w:tc>
      </w:tr>
      <w:tr w:rsidR="00D7636F" w:rsidRPr="004A364F" w:rsidTr="004A3AB3">
        <w:tc>
          <w:tcPr>
            <w:tcW w:w="1060" w:type="dxa"/>
            <w:shd w:val="clear" w:color="auto" w:fill="FFCCFF"/>
          </w:tcPr>
          <w:p w:rsidR="00D7636F" w:rsidRPr="004A364F" w:rsidRDefault="00D7636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FF"/>
          </w:tcPr>
          <w:p w:rsidR="00D7636F" w:rsidRDefault="00D7636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листопада</w:t>
            </w:r>
          </w:p>
        </w:tc>
        <w:tc>
          <w:tcPr>
            <w:tcW w:w="6485" w:type="dxa"/>
            <w:shd w:val="clear" w:color="auto" w:fill="FFCCFF"/>
          </w:tcPr>
          <w:p w:rsidR="00D7636F" w:rsidRPr="00D7636F" w:rsidRDefault="00D7636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36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дитини. 1959 – Генеральна Асамблея ООН проголосила «Декларацію прав дитини». 1989 – Генеральна Асамблея ООН ухвалила «Конвенцію про права дитини».</w:t>
            </w:r>
          </w:p>
        </w:tc>
      </w:tr>
      <w:tr w:rsidR="004A364F" w:rsidRPr="004A364F" w:rsidTr="004A3AB3">
        <w:tc>
          <w:tcPr>
            <w:tcW w:w="1060" w:type="dxa"/>
            <w:shd w:val="clear" w:color="auto" w:fill="FFCC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 листопада </w:t>
            </w:r>
          </w:p>
        </w:tc>
        <w:tc>
          <w:tcPr>
            <w:tcW w:w="6485" w:type="dxa"/>
            <w:shd w:val="clear" w:color="auto" w:fill="FFCCFF"/>
          </w:tcPr>
          <w:p w:rsidR="004A364F" w:rsidRPr="004A364F" w:rsidRDefault="000A6999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Гідності та С</w:t>
            </w:r>
            <w:r w:rsidR="004A364F"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вободи</w:t>
            </w:r>
          </w:p>
        </w:tc>
      </w:tr>
      <w:tr w:rsidR="004A364F" w:rsidRPr="004A364F" w:rsidTr="004A3AB3">
        <w:tc>
          <w:tcPr>
            <w:tcW w:w="1060" w:type="dxa"/>
            <w:shd w:val="clear" w:color="auto" w:fill="FFCC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22 листопада</w:t>
            </w:r>
          </w:p>
        </w:tc>
        <w:tc>
          <w:tcPr>
            <w:tcW w:w="6485" w:type="dxa"/>
            <w:shd w:val="clear" w:color="auto" w:fill="FFCC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120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рокiв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вiд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дня народження Олександра Максимовича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Бойченка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(1903–1950), українського письменника, громадського та політичного діяча</w:t>
            </w:r>
          </w:p>
        </w:tc>
      </w:tr>
      <w:tr w:rsidR="004A364F" w:rsidRPr="004A364F" w:rsidTr="004A3AB3">
        <w:tc>
          <w:tcPr>
            <w:tcW w:w="1060" w:type="dxa"/>
            <w:shd w:val="clear" w:color="auto" w:fill="FFCC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FF"/>
          </w:tcPr>
          <w:p w:rsidR="004A364F" w:rsidRPr="004A364F" w:rsidRDefault="00D7636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4A364F"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листопада</w:t>
            </w:r>
          </w:p>
        </w:tc>
        <w:tc>
          <w:tcPr>
            <w:tcW w:w="6485" w:type="dxa"/>
            <w:shd w:val="clear" w:color="auto" w:fill="FFCCFF"/>
          </w:tcPr>
          <w:p w:rsidR="000A6999" w:rsidRPr="000A6999" w:rsidRDefault="000A6999" w:rsidP="000A69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999">
              <w:rPr>
                <w:rFonts w:ascii="Times New Roman" w:eastAsia="Calibri" w:hAnsi="Times New Roman" w:cs="Times New Roman"/>
                <w:sz w:val="28"/>
                <w:szCs w:val="28"/>
              </w:rPr>
              <w:t>День пам’яті жертв голодомору та політичних репресій. Всеукраїнська</w:t>
            </w:r>
          </w:p>
          <w:p w:rsidR="004A364F" w:rsidRPr="004A364F" w:rsidRDefault="000A6999" w:rsidP="000A69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999">
              <w:rPr>
                <w:rFonts w:ascii="Times New Roman" w:eastAsia="Calibri" w:hAnsi="Times New Roman" w:cs="Times New Roman"/>
                <w:sz w:val="28"/>
                <w:szCs w:val="28"/>
              </w:rPr>
              <w:t>акція «Засвіти свічку».</w:t>
            </w:r>
          </w:p>
        </w:tc>
      </w:tr>
      <w:tr w:rsidR="004A364F" w:rsidRPr="004A364F" w:rsidTr="004A3AB3">
        <w:tc>
          <w:tcPr>
            <w:tcW w:w="1060" w:type="dxa"/>
            <w:shd w:val="clear" w:color="auto" w:fill="FFCC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листопада </w:t>
            </w:r>
          </w:p>
        </w:tc>
        <w:tc>
          <w:tcPr>
            <w:tcW w:w="6485" w:type="dxa"/>
            <w:shd w:val="clear" w:color="auto" w:fill="FFCC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боротьби за ліквідацію насильства над жінками</w:t>
            </w:r>
          </w:p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6999" w:rsidRPr="00241902" w:rsidTr="004A3AB3">
        <w:tc>
          <w:tcPr>
            <w:tcW w:w="1060" w:type="dxa"/>
            <w:shd w:val="clear" w:color="auto" w:fill="FFCCFF"/>
          </w:tcPr>
          <w:p w:rsidR="000A6999" w:rsidRPr="004A364F" w:rsidRDefault="000A6999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FF"/>
          </w:tcPr>
          <w:p w:rsidR="000A6999" w:rsidRPr="004A364F" w:rsidRDefault="000A6999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 листопада</w:t>
            </w:r>
          </w:p>
        </w:tc>
        <w:tc>
          <w:tcPr>
            <w:tcW w:w="6485" w:type="dxa"/>
            <w:shd w:val="clear" w:color="auto" w:fill="FFCCFF"/>
          </w:tcPr>
          <w:p w:rsidR="000A6999" w:rsidRPr="004A364F" w:rsidRDefault="000A6999" w:rsidP="000A69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999">
              <w:rPr>
                <w:rFonts w:ascii="Times New Roman" w:eastAsia="Calibri" w:hAnsi="Times New Roman" w:cs="Times New Roman"/>
                <w:sz w:val="28"/>
                <w:szCs w:val="28"/>
              </w:rPr>
              <w:t>160 років із дня народження Ольги Кобилянсько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ї (1863–1942) – української письменниці, громадської діячки</w:t>
            </w:r>
            <w:r w:rsidRPr="000A69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81865" w:rsidRPr="004A364F" w:rsidTr="00B15930">
        <w:tc>
          <w:tcPr>
            <w:tcW w:w="1060" w:type="dxa"/>
            <w:shd w:val="clear" w:color="auto" w:fill="E2EFD9" w:themeFill="accent6" w:themeFillTint="33"/>
          </w:tcPr>
          <w:p w:rsidR="00681865" w:rsidRPr="004A364F" w:rsidRDefault="00681865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681865" w:rsidRPr="004A364F" w:rsidRDefault="00681865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грудня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681865" w:rsidRPr="004A364F" w:rsidRDefault="00681865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81865">
              <w:rPr>
                <w:rFonts w:ascii="Times New Roman" w:eastAsia="Calibri" w:hAnsi="Times New Roman" w:cs="Times New Roman"/>
                <w:sz w:val="28"/>
                <w:szCs w:val="28"/>
              </w:rPr>
              <w:t>991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р.</w:t>
            </w:r>
            <w:r w:rsidRPr="00681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народ України вільним волевиявленням на Всенародному референдумі підтвердив Акт проголошення незалежності України;</w:t>
            </w:r>
          </w:p>
        </w:tc>
      </w:tr>
      <w:tr w:rsidR="004A364F" w:rsidRPr="004A364F" w:rsidTr="00B15930">
        <w:tc>
          <w:tcPr>
            <w:tcW w:w="106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 грудня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боротьби зі СНІДом</w:t>
            </w:r>
          </w:p>
        </w:tc>
      </w:tr>
      <w:tr w:rsidR="004A364F" w:rsidRPr="004A364F" w:rsidTr="00B15930">
        <w:tc>
          <w:tcPr>
            <w:tcW w:w="106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 грудня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6C7C2D" w:rsidRPr="004A364F" w:rsidRDefault="004A364F" w:rsidP="006C7C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110 років від дня народження Платона Микитовича Воронька (1913–1988), українського письменника, поета, публіциста</w:t>
            </w:r>
          </w:p>
        </w:tc>
      </w:tr>
      <w:tr w:rsidR="00681865" w:rsidRPr="004A364F" w:rsidTr="00B15930">
        <w:tc>
          <w:tcPr>
            <w:tcW w:w="1060" w:type="dxa"/>
            <w:shd w:val="clear" w:color="auto" w:fill="E2EFD9" w:themeFill="accent6" w:themeFillTint="33"/>
          </w:tcPr>
          <w:p w:rsidR="00681865" w:rsidRPr="004A364F" w:rsidRDefault="00681865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681865" w:rsidRPr="004A364F" w:rsidRDefault="00681865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грудня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681865" w:rsidRPr="004A364F" w:rsidRDefault="00681865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865">
              <w:rPr>
                <w:rFonts w:ascii="Times New Roman" w:eastAsia="Calibri" w:hAnsi="Times New Roman" w:cs="Times New Roman"/>
                <w:sz w:val="28"/>
                <w:szCs w:val="28"/>
              </w:rPr>
              <w:t>110 років із дня народження Георгія Майбороди (1913–1992)- українського композитора, громадського діяча.</w:t>
            </w:r>
          </w:p>
        </w:tc>
      </w:tr>
      <w:tr w:rsidR="004A364F" w:rsidRPr="004A364F" w:rsidTr="00B15930">
        <w:tc>
          <w:tcPr>
            <w:tcW w:w="106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грудня 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людей з інвалідністю</w:t>
            </w:r>
          </w:p>
        </w:tc>
      </w:tr>
      <w:tr w:rsidR="006C7C2D" w:rsidRPr="004A364F" w:rsidTr="00B15930">
        <w:tc>
          <w:tcPr>
            <w:tcW w:w="1060" w:type="dxa"/>
            <w:shd w:val="clear" w:color="auto" w:fill="E2EFD9" w:themeFill="accent6" w:themeFillTint="33"/>
          </w:tcPr>
          <w:p w:rsidR="006C7C2D" w:rsidRPr="004A364F" w:rsidRDefault="006C7C2D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6C7C2D" w:rsidRPr="004A364F" w:rsidRDefault="006C7C2D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грудня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6C7C2D" w:rsidRPr="004A364F" w:rsidRDefault="006C7C2D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C2D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волонтера.</w:t>
            </w:r>
          </w:p>
        </w:tc>
      </w:tr>
      <w:tr w:rsidR="004A364F" w:rsidRPr="004A364F" w:rsidTr="00B15930">
        <w:tc>
          <w:tcPr>
            <w:tcW w:w="106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грудня 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4A364F" w:rsidRPr="004A364F" w:rsidRDefault="00A516E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святого Миколая</w:t>
            </w:r>
          </w:p>
        </w:tc>
      </w:tr>
      <w:tr w:rsidR="004A364F" w:rsidRPr="004A364F" w:rsidTr="00B15930">
        <w:tc>
          <w:tcPr>
            <w:tcW w:w="106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6 грудня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</w:t>
            </w:r>
            <w:r w:rsidR="00A516E3">
              <w:rPr>
                <w:rFonts w:ascii="Times New Roman" w:eastAsia="Calibri" w:hAnsi="Times New Roman" w:cs="Times New Roman"/>
                <w:sz w:val="28"/>
                <w:szCs w:val="28"/>
              </w:rPr>
              <w:t>ь Збройних С</w:t>
            </w: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ил України</w:t>
            </w:r>
          </w:p>
        </w:tc>
      </w:tr>
      <w:tr w:rsidR="004A364F" w:rsidRPr="004A364F" w:rsidTr="00B15930">
        <w:tc>
          <w:tcPr>
            <w:tcW w:w="106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7 грудня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української хустки</w:t>
            </w:r>
          </w:p>
        </w:tc>
      </w:tr>
      <w:tr w:rsidR="004A364F" w:rsidRPr="00241902" w:rsidTr="00B15930">
        <w:tc>
          <w:tcPr>
            <w:tcW w:w="106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9 грудня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160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рокiв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вiд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дня народження Бориса Дмитровича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Грiнченка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(1863–1910), українського письменника, педагога, критика, мовознавця, освітнього і</w:t>
            </w:r>
            <w:r w:rsidR="00A516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громадського діяча, укладача чотиритомного тлумачного «Словника української</w:t>
            </w:r>
            <w:r w:rsidR="00A516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мови», одного з організаторів і керівників товариства «Просвіта»</w:t>
            </w:r>
          </w:p>
        </w:tc>
      </w:tr>
      <w:tr w:rsidR="004A364F" w:rsidRPr="004A364F" w:rsidTr="00B15930">
        <w:tc>
          <w:tcPr>
            <w:tcW w:w="106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10 грудня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прав людини</w:t>
            </w:r>
          </w:p>
        </w:tc>
      </w:tr>
      <w:tr w:rsidR="00681865" w:rsidRPr="004A364F" w:rsidTr="00B15930">
        <w:tc>
          <w:tcPr>
            <w:tcW w:w="1060" w:type="dxa"/>
            <w:shd w:val="clear" w:color="auto" w:fill="E2EFD9" w:themeFill="accent6" w:themeFillTint="33"/>
          </w:tcPr>
          <w:p w:rsidR="00681865" w:rsidRPr="004A364F" w:rsidRDefault="00681865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681865" w:rsidRPr="004A364F" w:rsidRDefault="00681865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грудня 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681865" w:rsidRPr="004A364F" w:rsidRDefault="00681865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футболу</w:t>
            </w:r>
          </w:p>
        </w:tc>
      </w:tr>
      <w:tr w:rsidR="006B2D20" w:rsidRPr="004A364F" w:rsidTr="00B15930">
        <w:tc>
          <w:tcPr>
            <w:tcW w:w="1060" w:type="dxa"/>
            <w:shd w:val="clear" w:color="auto" w:fill="E2EFD9" w:themeFill="accent6" w:themeFillTint="33"/>
          </w:tcPr>
          <w:p w:rsidR="006B2D20" w:rsidRPr="004A364F" w:rsidRDefault="006B2D20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6B2D20" w:rsidRDefault="006B2D20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грудня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6B2D20" w:rsidRDefault="006B2D20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D20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гір. Відзначається відповідно до резолюції Генеральної Асамблеї ООН.</w:t>
            </w:r>
          </w:p>
        </w:tc>
      </w:tr>
      <w:tr w:rsidR="004A364F" w:rsidRPr="004A364F" w:rsidTr="00B15930">
        <w:tc>
          <w:tcPr>
            <w:tcW w:w="106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A364F" w:rsidRPr="004A364F" w:rsidRDefault="00A516E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грудня</w:t>
            </w:r>
            <w:r w:rsidR="004A364F"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4A364F" w:rsidRPr="004A364F" w:rsidRDefault="00A516E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6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сухопутних військ України </w:t>
            </w:r>
          </w:p>
        </w:tc>
      </w:tr>
      <w:tr w:rsidR="004A364F" w:rsidRPr="004A364F" w:rsidTr="00B15930">
        <w:tc>
          <w:tcPr>
            <w:tcW w:w="106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13 грудня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360428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130 років від дня наро</w:t>
            </w:r>
            <w:r w:rsidR="00681865">
              <w:rPr>
                <w:rFonts w:ascii="Times New Roman" w:eastAsia="Calibri" w:hAnsi="Times New Roman" w:cs="Times New Roman"/>
                <w:sz w:val="28"/>
                <w:szCs w:val="28"/>
              </w:rPr>
              <w:t>дження Миколи Хвильового</w:t>
            </w: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(1893–1933), українського прозаїка, поета, публіциста, одного з</w:t>
            </w:r>
            <w:r w:rsidR="00A516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основоположників пореволюційної української прози</w:t>
            </w:r>
          </w:p>
        </w:tc>
      </w:tr>
      <w:tr w:rsidR="004A3AB3" w:rsidRPr="004A364F" w:rsidTr="00B15930">
        <w:tc>
          <w:tcPr>
            <w:tcW w:w="1060" w:type="dxa"/>
            <w:shd w:val="clear" w:color="auto" w:fill="E2EFD9" w:themeFill="accent6" w:themeFillTint="33"/>
          </w:tcPr>
          <w:p w:rsidR="004A3AB3" w:rsidRPr="004A364F" w:rsidRDefault="004A3AB3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A3AB3" w:rsidRPr="004A364F" w:rsidRDefault="004A3AB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грудня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4A3AB3" w:rsidRPr="004A364F" w:rsidRDefault="004A3AB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AB3">
              <w:rPr>
                <w:rFonts w:ascii="Times New Roman" w:eastAsia="Calibri" w:hAnsi="Times New Roman" w:cs="Times New Roman"/>
                <w:sz w:val="28"/>
                <w:szCs w:val="28"/>
              </w:rPr>
              <w:t>Андріївські вечорниці</w:t>
            </w:r>
          </w:p>
        </w:tc>
      </w:tr>
      <w:tr w:rsidR="004A364F" w:rsidRPr="00241902" w:rsidTr="00B15930">
        <w:tc>
          <w:tcPr>
            <w:tcW w:w="106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14 грудня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вшанування учасників ліквідації наслідків аварії на Чорнобильській АЕС</w:t>
            </w:r>
          </w:p>
        </w:tc>
      </w:tr>
      <w:tr w:rsidR="004A364F" w:rsidRPr="004A364F" w:rsidTr="00B15930">
        <w:tc>
          <w:tcPr>
            <w:tcW w:w="106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грудня 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чаю</w:t>
            </w:r>
          </w:p>
        </w:tc>
      </w:tr>
      <w:tr w:rsidR="004A364F" w:rsidRPr="004A364F" w:rsidTr="00B15930">
        <w:tc>
          <w:tcPr>
            <w:tcW w:w="106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A364F" w:rsidRPr="004A364F" w:rsidRDefault="00681865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</w:t>
            </w:r>
            <w:r w:rsidR="004A364F"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грудня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4A364F" w:rsidRPr="004A364F" w:rsidRDefault="00681865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865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мігрантів</w:t>
            </w:r>
          </w:p>
        </w:tc>
      </w:tr>
      <w:tr w:rsidR="004A364F" w:rsidRPr="004A364F" w:rsidTr="00B15930">
        <w:tc>
          <w:tcPr>
            <w:tcW w:w="106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 грудня 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народження кросворду</w:t>
            </w:r>
          </w:p>
        </w:tc>
      </w:tr>
      <w:tr w:rsidR="004A364F" w:rsidRPr="004A364F" w:rsidTr="00B15930">
        <w:tc>
          <w:tcPr>
            <w:tcW w:w="106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22 грудня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190 років від дня народження Марко Вовчок (Марії Олександрівни Вілінської) (1833–1907), української письменниці, перекладачки</w:t>
            </w:r>
          </w:p>
        </w:tc>
      </w:tr>
      <w:tr w:rsidR="004A364F" w:rsidRPr="004A364F" w:rsidTr="00B15930">
        <w:tc>
          <w:tcPr>
            <w:tcW w:w="106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грудня </w:t>
            </w:r>
          </w:p>
        </w:tc>
        <w:tc>
          <w:tcPr>
            <w:tcW w:w="6485" w:type="dxa"/>
            <w:shd w:val="clear" w:color="auto" w:fill="E2EFD9" w:themeFill="accent6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Різдво Христове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січня 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Новорічне свято</w:t>
            </w:r>
          </w:p>
        </w:tc>
      </w:tr>
      <w:tr w:rsidR="00223B9C" w:rsidRPr="004A364F" w:rsidTr="000D1A53">
        <w:tc>
          <w:tcPr>
            <w:tcW w:w="1060" w:type="dxa"/>
            <w:shd w:val="clear" w:color="auto" w:fill="FBE4D5" w:themeFill="accent2" w:themeFillTint="33"/>
          </w:tcPr>
          <w:p w:rsidR="00223B9C" w:rsidRPr="004A364F" w:rsidRDefault="00223B9C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223B9C" w:rsidRPr="004A364F" w:rsidRDefault="00223B9C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січня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223B9C" w:rsidRPr="004A364F" w:rsidRDefault="00223B9C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B9C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миру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 січня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105 років від дня народження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Джерома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Девіда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Селінджера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(1919-2010), американського прозаїка</w:t>
            </w:r>
          </w:p>
        </w:tc>
      </w:tr>
      <w:tr w:rsidR="003B0DBF" w:rsidRPr="004A364F" w:rsidTr="000D1A53">
        <w:tc>
          <w:tcPr>
            <w:tcW w:w="1060" w:type="dxa"/>
            <w:shd w:val="clear" w:color="auto" w:fill="FBE4D5" w:themeFill="accent2" w:themeFillTint="33"/>
          </w:tcPr>
          <w:p w:rsidR="003B0DBF" w:rsidRPr="004A364F" w:rsidRDefault="003B0DB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3B0DBF" w:rsidRPr="004A364F" w:rsidRDefault="003B0DB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січня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3B0DBF" w:rsidRPr="003B0DB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110 років від дня народження Юрія </w:t>
            </w:r>
            <w:proofErr w:type="spellStart"/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Оліферовича</w:t>
            </w:r>
            <w:proofErr w:type="spellEnd"/>
          </w:p>
          <w:p w:rsidR="003B0DBF" w:rsidRPr="003B0DB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Збанацького (1914-1994), українського прозаїка,</w:t>
            </w:r>
          </w:p>
          <w:p w:rsidR="003B0DBF" w:rsidRPr="004A364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драматурга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4 січня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Всесвітній день азбуки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Брайля</w:t>
            </w:r>
            <w:proofErr w:type="spellEnd"/>
          </w:p>
        </w:tc>
      </w:tr>
      <w:tr w:rsidR="004A364F" w:rsidRPr="004A364F" w:rsidTr="000D1A53">
        <w:tc>
          <w:tcPr>
            <w:tcW w:w="106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6 січня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4A364F" w:rsidRPr="004A364F" w:rsidRDefault="009516D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Свято Водохреще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6 січня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190 років від дня народження Степана Васильовича Руданського (1834-1873), українського поета, перекладача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7 січня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Різдво за юліанським календарем</w:t>
            </w:r>
          </w:p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поштової марки або День філателіста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8 січня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200 років від дня народження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Уїлкі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Уїльяма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Коллінза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(1824-1889), англійського прозаїка, драматурга</w:t>
            </w:r>
          </w:p>
        </w:tc>
      </w:tr>
      <w:tr w:rsidR="003B0DBF" w:rsidRPr="004A364F" w:rsidTr="000D1A53">
        <w:tc>
          <w:tcPr>
            <w:tcW w:w="1060" w:type="dxa"/>
            <w:shd w:val="clear" w:color="auto" w:fill="FBE4D5" w:themeFill="accent2" w:themeFillTint="33"/>
          </w:tcPr>
          <w:p w:rsidR="003B0DBF" w:rsidRPr="004A364F" w:rsidRDefault="003B0DB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3B0DBF" w:rsidRPr="004A364F" w:rsidRDefault="003B0DB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січня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3B0DBF" w:rsidRPr="003B0DB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145 років від дня народження Степана Васильовича</w:t>
            </w:r>
          </w:p>
          <w:p w:rsidR="003B0DBF" w:rsidRPr="003B0DB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Васильченка (Панасенка) (1879-1932), українського</w:t>
            </w:r>
          </w:p>
          <w:p w:rsidR="003B0DBF" w:rsidRPr="004A364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прозаїка, педагога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4A364F" w:rsidRPr="004A364F" w:rsidRDefault="009516D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4A364F"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січня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4A364F" w:rsidRPr="004A364F" w:rsidRDefault="009516D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6D3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«спасибі»</w:t>
            </w:r>
          </w:p>
        </w:tc>
      </w:tr>
      <w:tr w:rsidR="003B0DBF" w:rsidRPr="004A364F" w:rsidTr="000D1A53">
        <w:tc>
          <w:tcPr>
            <w:tcW w:w="1060" w:type="dxa"/>
            <w:shd w:val="clear" w:color="auto" w:fill="FBE4D5" w:themeFill="accent2" w:themeFillTint="33"/>
          </w:tcPr>
          <w:p w:rsidR="003B0DBF" w:rsidRPr="004A364F" w:rsidRDefault="003B0DB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3B0DBF" w:rsidRDefault="003B0DB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січня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3B0DBF" w:rsidRPr="009516D3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75 років від дня нар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одження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Харукі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Муракамі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(1949), </w:t>
            </w: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японського прозаїка, перекладача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20 січня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215 років від дня народження Едгара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Аллана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(1809-1849), американського прозаїка, поета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 січня 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Соборності України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січня 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освіти</w:t>
            </w:r>
          </w:p>
        </w:tc>
      </w:tr>
      <w:tr w:rsidR="003B0DBF" w:rsidRPr="004A364F" w:rsidTr="000D1A53">
        <w:tc>
          <w:tcPr>
            <w:tcW w:w="1060" w:type="dxa"/>
            <w:shd w:val="clear" w:color="auto" w:fill="FBE4D5" w:themeFill="accent2" w:themeFillTint="33"/>
          </w:tcPr>
          <w:p w:rsidR="003B0DBF" w:rsidRPr="004A364F" w:rsidRDefault="003B0DB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3B0DBF" w:rsidRPr="004A364F" w:rsidRDefault="003B0DB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 січня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3B0DBF" w:rsidRPr="003B0DB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265 років від дня народження Роберта Бернса</w:t>
            </w:r>
          </w:p>
          <w:p w:rsidR="003B0DBF" w:rsidRPr="004A364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(1759-1796), шотландського поета, фольклориста</w:t>
            </w:r>
          </w:p>
        </w:tc>
      </w:tr>
      <w:tr w:rsidR="003B0DBF" w:rsidRPr="004A364F" w:rsidTr="000D1A53">
        <w:tc>
          <w:tcPr>
            <w:tcW w:w="1060" w:type="dxa"/>
            <w:shd w:val="clear" w:color="auto" w:fill="FBE4D5" w:themeFill="accent2" w:themeFillTint="33"/>
          </w:tcPr>
          <w:p w:rsidR="003B0DBF" w:rsidRPr="004A364F" w:rsidRDefault="003B0DB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3B0DBF" w:rsidRDefault="003B0DB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 січня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3B0DBF" w:rsidRPr="003B0DB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150 років від дня народження Вільяма Сомерсета</w:t>
            </w:r>
          </w:p>
          <w:p w:rsidR="003B0DBF" w:rsidRPr="003B0DB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Моема</w:t>
            </w:r>
            <w:proofErr w:type="spellEnd"/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(1874-1965), англійського драматурга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січня 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пам’яті жертв Голокосту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28 січня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народження державного прапора</w:t>
            </w:r>
            <w:r w:rsidR="00223B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223B9C" w:rsidRPr="00223B9C">
              <w:rPr>
                <w:rFonts w:ascii="Times New Roman" w:eastAsia="Calibri" w:hAnsi="Times New Roman" w:cs="Times New Roman"/>
                <w:sz w:val="28"/>
                <w:szCs w:val="28"/>
              </w:rPr>
              <w:t>В цей День Верховна Рада України офіційно затвердила синьо-жовтий стяг Державним прапором України.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 січня </w:t>
            </w:r>
          </w:p>
        </w:tc>
        <w:tc>
          <w:tcPr>
            <w:tcW w:w="6485" w:type="dxa"/>
            <w:shd w:val="clear" w:color="auto" w:fill="FBE4D5" w:themeFill="accent2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пам'яті героїв Крут</w:t>
            </w:r>
          </w:p>
        </w:tc>
      </w:tr>
      <w:tr w:rsidR="003B0DBF" w:rsidRPr="004A364F" w:rsidTr="000D1A53">
        <w:tc>
          <w:tcPr>
            <w:tcW w:w="1060" w:type="dxa"/>
            <w:shd w:val="clear" w:color="auto" w:fill="CCFF99"/>
          </w:tcPr>
          <w:p w:rsidR="003B0DBF" w:rsidRPr="004A364F" w:rsidRDefault="003B0DB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CCFF99"/>
          </w:tcPr>
          <w:p w:rsidR="003B0DBF" w:rsidRDefault="003B0DB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лютого</w:t>
            </w:r>
          </w:p>
        </w:tc>
        <w:tc>
          <w:tcPr>
            <w:tcW w:w="6485" w:type="dxa"/>
            <w:shd w:val="clear" w:color="auto" w:fill="CCFF99"/>
          </w:tcPr>
          <w:p w:rsidR="003B0DBF" w:rsidRPr="003B0DB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145 років від дня народження Василя Костьовича</w:t>
            </w:r>
          </w:p>
          <w:p w:rsidR="003B0DBF" w:rsidRPr="003B0DB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Короліва</w:t>
            </w:r>
            <w:proofErr w:type="spellEnd"/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-Старого (</w:t>
            </w:r>
            <w:proofErr w:type="spellStart"/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Короліва</w:t>
            </w:r>
            <w:proofErr w:type="spellEnd"/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) (1879-1943), прозаїка</w:t>
            </w:r>
          </w:p>
          <w:p w:rsidR="003B0DBF" w:rsidRPr="004A364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українського зарубіжжя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CC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CCFF99"/>
          </w:tcPr>
          <w:p w:rsidR="004A364F" w:rsidRPr="004A364F" w:rsidRDefault="009516D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="004A364F"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лютого </w:t>
            </w:r>
          </w:p>
        </w:tc>
        <w:tc>
          <w:tcPr>
            <w:tcW w:w="6485" w:type="dxa"/>
            <w:shd w:val="clear" w:color="auto" w:fill="CCFF99"/>
          </w:tcPr>
          <w:p w:rsid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безпечного інтернету</w:t>
            </w:r>
          </w:p>
          <w:p w:rsidR="003B0DBF" w:rsidRPr="004A364F" w:rsidRDefault="003B0DB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0DBF" w:rsidRPr="004A364F" w:rsidTr="000D1A53">
        <w:tc>
          <w:tcPr>
            <w:tcW w:w="1060" w:type="dxa"/>
            <w:shd w:val="clear" w:color="auto" w:fill="CCFF99"/>
          </w:tcPr>
          <w:p w:rsidR="003B0DBF" w:rsidRPr="004A364F" w:rsidRDefault="003B0DB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CCFF99"/>
          </w:tcPr>
          <w:p w:rsidR="003B0DBF" w:rsidRDefault="003B0DB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лютого</w:t>
            </w:r>
          </w:p>
        </w:tc>
        <w:tc>
          <w:tcPr>
            <w:tcW w:w="6485" w:type="dxa"/>
            <w:shd w:val="clear" w:color="auto" w:fill="CCFF99"/>
          </w:tcPr>
          <w:p w:rsidR="003B0DBF" w:rsidRPr="003B0DB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110 років від дня народження Лариси Михайлівни</w:t>
            </w:r>
          </w:p>
          <w:p w:rsidR="003B0DBF" w:rsidRPr="003B0DB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Письменної (1914-1992), українського прозаїка,</w:t>
            </w:r>
          </w:p>
          <w:p w:rsidR="003B0DBF" w:rsidRPr="004A364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казкарки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CC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CC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лютого </w:t>
            </w:r>
          </w:p>
        </w:tc>
        <w:tc>
          <w:tcPr>
            <w:tcW w:w="6485" w:type="dxa"/>
            <w:shd w:val="clear" w:color="auto" w:fill="CC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жінок і дівчат у науці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CC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CCFF99"/>
          </w:tcPr>
          <w:p w:rsidR="004A364F" w:rsidRPr="004A364F" w:rsidRDefault="00A04B76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4A364F"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лютого</w:t>
            </w:r>
          </w:p>
        </w:tc>
        <w:tc>
          <w:tcPr>
            <w:tcW w:w="6485" w:type="dxa"/>
            <w:shd w:val="clear" w:color="auto" w:fill="CCFF99"/>
          </w:tcPr>
          <w:p w:rsidR="004A364F" w:rsidRPr="004A364F" w:rsidRDefault="00A04B76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B76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радіо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CC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CC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лютого </w:t>
            </w:r>
          </w:p>
        </w:tc>
        <w:tc>
          <w:tcPr>
            <w:tcW w:w="6485" w:type="dxa"/>
            <w:shd w:val="clear" w:color="auto" w:fill="CC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святого Валентина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CC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CC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15 лютого</w:t>
            </w:r>
          </w:p>
        </w:tc>
        <w:tc>
          <w:tcPr>
            <w:tcW w:w="6485" w:type="dxa"/>
            <w:shd w:val="clear" w:color="auto" w:fill="CC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вшанування учасників бойових дій на території інших держав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CC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CC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16 лютого</w:t>
            </w:r>
          </w:p>
        </w:tc>
        <w:tc>
          <w:tcPr>
            <w:tcW w:w="6485" w:type="dxa"/>
            <w:shd w:val="clear" w:color="auto" w:fill="CC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Єднання</w:t>
            </w:r>
          </w:p>
        </w:tc>
      </w:tr>
      <w:tr w:rsidR="00A04B76" w:rsidRPr="004A364F" w:rsidTr="000D1A53">
        <w:tc>
          <w:tcPr>
            <w:tcW w:w="1060" w:type="dxa"/>
            <w:shd w:val="clear" w:color="auto" w:fill="CCFF99"/>
          </w:tcPr>
          <w:p w:rsidR="00A04B76" w:rsidRPr="004A364F" w:rsidRDefault="00A04B76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CCFF99"/>
          </w:tcPr>
          <w:p w:rsidR="00A04B76" w:rsidRPr="004A364F" w:rsidRDefault="00A04B76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 лютого </w:t>
            </w:r>
          </w:p>
        </w:tc>
        <w:tc>
          <w:tcPr>
            <w:tcW w:w="6485" w:type="dxa"/>
            <w:shd w:val="clear" w:color="auto" w:fill="CCFF99"/>
          </w:tcPr>
          <w:p w:rsidR="00A04B76" w:rsidRPr="004A364F" w:rsidRDefault="00A04B76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B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Верховна Рада України затвердила тризуб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 малий Державний герб України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CC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CC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лютого </w:t>
            </w:r>
          </w:p>
        </w:tc>
        <w:tc>
          <w:tcPr>
            <w:tcW w:w="6485" w:type="dxa"/>
            <w:shd w:val="clear" w:color="auto" w:fill="CC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Героїв Небесної Сотні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CC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CC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 лютого </w:t>
            </w:r>
          </w:p>
        </w:tc>
        <w:tc>
          <w:tcPr>
            <w:tcW w:w="6485" w:type="dxa"/>
            <w:shd w:val="clear" w:color="auto" w:fill="CC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рідної мови</w:t>
            </w:r>
          </w:p>
        </w:tc>
      </w:tr>
      <w:tr w:rsidR="004A364F" w:rsidRPr="00241902" w:rsidTr="000D1A53">
        <w:tc>
          <w:tcPr>
            <w:tcW w:w="1060" w:type="dxa"/>
            <w:shd w:val="clear" w:color="auto" w:fill="CC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CC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лютого </w:t>
            </w:r>
          </w:p>
        </w:tc>
        <w:tc>
          <w:tcPr>
            <w:tcW w:w="6485" w:type="dxa"/>
            <w:shd w:val="clear" w:color="auto" w:fill="CCFF99"/>
          </w:tcPr>
          <w:p w:rsidR="004A364F" w:rsidRPr="004A364F" w:rsidRDefault="009516D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4A364F"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ічниця початку повномасштабної російсько-української війни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66FF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 березня</w:t>
            </w:r>
          </w:p>
        </w:tc>
        <w:tc>
          <w:tcPr>
            <w:tcW w:w="6485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цивільної оборони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66FF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 березня</w:t>
            </w:r>
          </w:p>
        </w:tc>
        <w:tc>
          <w:tcPr>
            <w:tcW w:w="6485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200 років від дня народження Костянтина Дмитровича Ушинського (1824-1871), українського педагога </w:t>
            </w:r>
          </w:p>
        </w:tc>
      </w:tr>
      <w:tr w:rsidR="003B0DBF" w:rsidRPr="004A364F" w:rsidTr="000D1A53">
        <w:tc>
          <w:tcPr>
            <w:tcW w:w="1060" w:type="dxa"/>
            <w:shd w:val="clear" w:color="auto" w:fill="66FFFF"/>
          </w:tcPr>
          <w:p w:rsidR="003B0DBF" w:rsidRPr="004A364F" w:rsidRDefault="003B0DB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3B0DBF" w:rsidRPr="004A364F" w:rsidRDefault="003B0DB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березня</w:t>
            </w:r>
          </w:p>
        </w:tc>
        <w:tc>
          <w:tcPr>
            <w:tcW w:w="6485" w:type="dxa"/>
            <w:shd w:val="clear" w:color="auto" w:fill="66FFFF"/>
          </w:tcPr>
          <w:p w:rsidR="003B0DBF" w:rsidRPr="003B0DB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165 років від дня народження Шолом-</w:t>
            </w:r>
            <w:proofErr w:type="spellStart"/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Алейхема</w:t>
            </w:r>
            <w:proofErr w:type="spellEnd"/>
          </w:p>
          <w:p w:rsidR="003B0DBF" w:rsidRPr="003B0DB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(Соломона Наумовича Рабиновича) (1859-1916),</w:t>
            </w:r>
          </w:p>
          <w:p w:rsidR="003B0DBF" w:rsidRPr="004A364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єврейського прозаїка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66FF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3 березня</w:t>
            </w:r>
          </w:p>
        </w:tc>
        <w:tc>
          <w:tcPr>
            <w:tcW w:w="6485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письменника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66FF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8 березня</w:t>
            </w:r>
          </w:p>
        </w:tc>
        <w:tc>
          <w:tcPr>
            <w:tcW w:w="6485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жіночий день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66FF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9 березня</w:t>
            </w:r>
          </w:p>
        </w:tc>
        <w:tc>
          <w:tcPr>
            <w:tcW w:w="6485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210 років від дня народження Тараса Григоровича Шевченка (1814-1861), українського поета, художника</w:t>
            </w:r>
          </w:p>
        </w:tc>
      </w:tr>
      <w:tr w:rsidR="003B0DBF" w:rsidRPr="004A364F" w:rsidTr="000D1A53">
        <w:tc>
          <w:tcPr>
            <w:tcW w:w="1060" w:type="dxa"/>
            <w:shd w:val="clear" w:color="auto" w:fill="66FFFF"/>
          </w:tcPr>
          <w:p w:rsidR="003B0DBF" w:rsidRPr="004A364F" w:rsidRDefault="003B0DB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3B0DBF" w:rsidRPr="004A364F" w:rsidRDefault="003B0DB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березня</w:t>
            </w:r>
          </w:p>
        </w:tc>
        <w:tc>
          <w:tcPr>
            <w:tcW w:w="6485" w:type="dxa"/>
            <w:shd w:val="clear" w:color="auto" w:fill="66FFFF"/>
          </w:tcPr>
          <w:p w:rsidR="003B0DBF" w:rsidRPr="003B0DB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110 років від дня народження Лідії Олександрівни</w:t>
            </w:r>
          </w:p>
          <w:p w:rsidR="003B0DBF" w:rsidRPr="003B0DB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Компанієць (1914-2003), української поетеси,</w:t>
            </w:r>
          </w:p>
          <w:p w:rsidR="003B0DBF" w:rsidRPr="004A364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сценаристки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66FF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14 березня</w:t>
            </w:r>
          </w:p>
        </w:tc>
        <w:tc>
          <w:tcPr>
            <w:tcW w:w="6485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українського добровольця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66FF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15 березня</w:t>
            </w:r>
          </w:p>
        </w:tc>
        <w:tc>
          <w:tcPr>
            <w:tcW w:w="6485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55 років від дня народження Марії Морозенко (Мороз) (1969), українського прозаїка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66FF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 </w:t>
            </w:r>
            <w:r w:rsidR="00360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ерезня</w:t>
            </w:r>
          </w:p>
        </w:tc>
        <w:tc>
          <w:tcPr>
            <w:tcW w:w="6485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 років від дня народження Лариси Миколаївни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Ніцой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(1969), українського прозаїка, казкарки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66FF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20 березня</w:t>
            </w:r>
          </w:p>
        </w:tc>
        <w:tc>
          <w:tcPr>
            <w:tcW w:w="6485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Землі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66FF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21 березня</w:t>
            </w:r>
          </w:p>
        </w:tc>
        <w:tc>
          <w:tcPr>
            <w:tcW w:w="6485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поезії</w:t>
            </w:r>
          </w:p>
        </w:tc>
      </w:tr>
      <w:tr w:rsidR="003B0DBF" w:rsidRPr="004A364F" w:rsidTr="000D1A53">
        <w:tc>
          <w:tcPr>
            <w:tcW w:w="1060" w:type="dxa"/>
            <w:shd w:val="clear" w:color="auto" w:fill="66FFFF"/>
          </w:tcPr>
          <w:p w:rsidR="003B0DBF" w:rsidRPr="004A364F" w:rsidRDefault="003B0DB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3B0DBF" w:rsidRPr="004A364F" w:rsidRDefault="003B0DB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 березня</w:t>
            </w:r>
          </w:p>
        </w:tc>
        <w:tc>
          <w:tcPr>
            <w:tcW w:w="6485" w:type="dxa"/>
            <w:shd w:val="clear" w:color="auto" w:fill="66FFFF"/>
          </w:tcPr>
          <w:p w:rsidR="003B0DBF" w:rsidRPr="003B0DB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95 років від дня народження Юрія Михайловича</w:t>
            </w:r>
          </w:p>
          <w:p w:rsidR="003B0DBF" w:rsidRPr="004A364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Мушкетика (1929-2019), українського прозаїка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66FF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22 березня</w:t>
            </w:r>
          </w:p>
        </w:tc>
        <w:tc>
          <w:tcPr>
            <w:tcW w:w="6485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водних ресурсів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66FFFF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27 березня</w:t>
            </w:r>
          </w:p>
        </w:tc>
        <w:tc>
          <w:tcPr>
            <w:tcW w:w="6485" w:type="dxa"/>
            <w:shd w:val="clear" w:color="auto" w:fill="66FFFF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театру</w:t>
            </w:r>
          </w:p>
        </w:tc>
      </w:tr>
      <w:tr w:rsidR="003B0DBF" w:rsidRPr="004A364F" w:rsidTr="000D1A53">
        <w:tc>
          <w:tcPr>
            <w:tcW w:w="1060" w:type="dxa"/>
            <w:shd w:val="clear" w:color="auto" w:fill="66FFFF"/>
          </w:tcPr>
          <w:p w:rsidR="003B0DBF" w:rsidRPr="004A364F" w:rsidRDefault="003B0DB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3B0DBF" w:rsidRPr="004A364F" w:rsidRDefault="003B0DB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березня</w:t>
            </w:r>
          </w:p>
        </w:tc>
        <w:tc>
          <w:tcPr>
            <w:tcW w:w="6485" w:type="dxa"/>
            <w:shd w:val="clear" w:color="auto" w:fill="66FFFF"/>
          </w:tcPr>
          <w:p w:rsidR="003B0DBF" w:rsidRPr="003B0DB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180 років від дня народження Поля Верлена</w:t>
            </w:r>
          </w:p>
          <w:p w:rsidR="003B0DBF" w:rsidRPr="004A364F" w:rsidRDefault="003B0DBF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BF">
              <w:rPr>
                <w:rFonts w:ascii="Times New Roman" w:eastAsia="Calibri" w:hAnsi="Times New Roman" w:cs="Times New Roman"/>
                <w:sz w:val="28"/>
                <w:szCs w:val="28"/>
              </w:rPr>
              <w:t>(1844-1896), французького поета</w:t>
            </w:r>
          </w:p>
        </w:tc>
      </w:tr>
      <w:tr w:rsidR="00373D8C" w:rsidRPr="004A364F" w:rsidTr="000D1A53">
        <w:tc>
          <w:tcPr>
            <w:tcW w:w="1060" w:type="dxa"/>
            <w:shd w:val="clear" w:color="auto" w:fill="66FFFF"/>
          </w:tcPr>
          <w:p w:rsidR="00373D8C" w:rsidRPr="004A364F" w:rsidRDefault="00373D8C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66FFFF"/>
          </w:tcPr>
          <w:p w:rsidR="00373D8C" w:rsidRDefault="00373D8C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 березня </w:t>
            </w:r>
          </w:p>
        </w:tc>
        <w:tc>
          <w:tcPr>
            <w:tcW w:w="6485" w:type="dxa"/>
            <w:shd w:val="clear" w:color="auto" w:fill="66FFFF"/>
          </w:tcPr>
          <w:p w:rsidR="00373D8C" w:rsidRPr="003B0DBF" w:rsidRDefault="00373D8C" w:rsidP="003B0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C">
              <w:rPr>
                <w:rFonts w:ascii="Times New Roman" w:eastAsia="Calibri" w:hAnsi="Times New Roman" w:cs="Times New Roman"/>
                <w:sz w:val="28"/>
                <w:szCs w:val="28"/>
              </w:rPr>
              <w:t>Великдень в західному християнстві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CC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 квітня</w:t>
            </w:r>
          </w:p>
        </w:tc>
        <w:tc>
          <w:tcPr>
            <w:tcW w:w="6485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215 років від дня народження Миколи Васильовича Гоголя (1809-1852), прозаїка, драматурга, критика, публіциста</w:t>
            </w:r>
          </w:p>
        </w:tc>
      </w:tr>
      <w:tr w:rsidR="00373D8C" w:rsidRPr="004A364F" w:rsidTr="000D1A53">
        <w:tc>
          <w:tcPr>
            <w:tcW w:w="1060" w:type="dxa"/>
            <w:shd w:val="clear" w:color="auto" w:fill="FFCC99"/>
          </w:tcPr>
          <w:p w:rsidR="00373D8C" w:rsidRPr="004A364F" w:rsidRDefault="00373D8C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99"/>
          </w:tcPr>
          <w:p w:rsidR="00373D8C" w:rsidRPr="004A364F" w:rsidRDefault="00373D8C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квітня </w:t>
            </w:r>
          </w:p>
        </w:tc>
        <w:tc>
          <w:tcPr>
            <w:tcW w:w="6485" w:type="dxa"/>
            <w:shd w:val="clear" w:color="auto" w:fill="FFCC99"/>
          </w:tcPr>
          <w:p w:rsidR="00373D8C" w:rsidRPr="004A364F" w:rsidRDefault="00373D8C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373D8C">
              <w:rPr>
                <w:rFonts w:ascii="Times New Roman" w:eastAsia="Calibri" w:hAnsi="Times New Roman" w:cs="Times New Roman"/>
                <w:sz w:val="28"/>
                <w:szCs w:val="28"/>
              </w:rPr>
              <w:t>смiху</w:t>
            </w:r>
            <w:proofErr w:type="spellEnd"/>
            <w:r w:rsidRPr="00373D8C">
              <w:rPr>
                <w:rFonts w:ascii="Times New Roman" w:eastAsia="Calibri" w:hAnsi="Times New Roman" w:cs="Times New Roman"/>
                <w:sz w:val="28"/>
                <w:szCs w:val="28"/>
              </w:rPr>
              <w:t>. Неофіційне св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ято, відзначається за традицією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CC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 квітня</w:t>
            </w:r>
          </w:p>
        </w:tc>
        <w:tc>
          <w:tcPr>
            <w:tcW w:w="6485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птахів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CC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 квітня</w:t>
            </w:r>
          </w:p>
        </w:tc>
        <w:tc>
          <w:tcPr>
            <w:tcW w:w="6485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дитячої книги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CC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7 квітня</w:t>
            </w:r>
          </w:p>
        </w:tc>
        <w:tc>
          <w:tcPr>
            <w:tcW w:w="6485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здоров'я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CC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12 квітня</w:t>
            </w:r>
          </w:p>
        </w:tc>
        <w:tc>
          <w:tcPr>
            <w:tcW w:w="6485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польоту людини в космос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CC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17 квітня</w:t>
            </w:r>
          </w:p>
        </w:tc>
        <w:tc>
          <w:tcPr>
            <w:tcW w:w="6485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пожежної охорони</w:t>
            </w:r>
            <w:r w:rsidR="00E629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України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CC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15 квітня</w:t>
            </w:r>
          </w:p>
        </w:tc>
        <w:tc>
          <w:tcPr>
            <w:tcW w:w="6485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довкілля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CC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16 квітня</w:t>
            </w:r>
          </w:p>
        </w:tc>
        <w:tc>
          <w:tcPr>
            <w:tcW w:w="6485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180 років від дня народження Анатоля Франса (Франсуа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Тібо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) (1844-1924), французького прозаїка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CC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18 квітня</w:t>
            </w:r>
          </w:p>
        </w:tc>
        <w:tc>
          <w:tcPr>
            <w:tcW w:w="6485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пам'яток і визначних історичних місць</w:t>
            </w:r>
          </w:p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пам'яток історії та культури</w:t>
            </w:r>
            <w:r w:rsidR="00E629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України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CC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22 квітня</w:t>
            </w:r>
          </w:p>
        </w:tc>
        <w:tc>
          <w:tcPr>
            <w:tcW w:w="6485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Матері-Землі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CC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23 квітня</w:t>
            </w:r>
          </w:p>
        </w:tc>
        <w:tc>
          <w:tcPr>
            <w:tcW w:w="6485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460 років від дня народження Уїльяма Шекспіра (1564-1616), англійського драматурга, поета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CC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23 квітня</w:t>
            </w:r>
          </w:p>
        </w:tc>
        <w:tc>
          <w:tcPr>
            <w:tcW w:w="6485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книги і авторського права</w:t>
            </w:r>
          </w:p>
        </w:tc>
      </w:tr>
      <w:tr w:rsidR="004A364F" w:rsidRPr="00241902" w:rsidTr="000D1A53">
        <w:tc>
          <w:tcPr>
            <w:tcW w:w="1060" w:type="dxa"/>
            <w:shd w:val="clear" w:color="auto" w:fill="FFCC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26 квітня</w:t>
            </w:r>
          </w:p>
        </w:tc>
        <w:tc>
          <w:tcPr>
            <w:tcW w:w="6485" w:type="dxa"/>
            <w:shd w:val="clear" w:color="auto" w:fill="FFCC99"/>
          </w:tcPr>
          <w:p w:rsidR="00360428" w:rsidRDefault="00360428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Чорнобильської трагедії</w:t>
            </w:r>
          </w:p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Міжнародний день пам’яті жертв</w:t>
            </w:r>
            <w:r w:rsidR="00360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радіаційних аварій та катастроф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CC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28 квітня</w:t>
            </w:r>
          </w:p>
        </w:tc>
        <w:tc>
          <w:tcPr>
            <w:tcW w:w="6485" w:type="dxa"/>
            <w:shd w:val="clear" w:color="auto" w:fill="FFCC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охорони праці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травня </w:t>
            </w:r>
          </w:p>
        </w:tc>
        <w:tc>
          <w:tcPr>
            <w:tcW w:w="6485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Свято Весни і Праці та Міжнародний день солідарності трудящих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 травня</w:t>
            </w:r>
          </w:p>
        </w:tc>
        <w:tc>
          <w:tcPr>
            <w:tcW w:w="6485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165 років від дня народження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Джерома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Клапки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Джерома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(1859-1927), англійського прозаїка-гумориста, драматурга</w:t>
            </w:r>
          </w:p>
        </w:tc>
      </w:tr>
      <w:tr w:rsidR="00F62F13" w:rsidRPr="004A364F" w:rsidTr="000D1A53">
        <w:tc>
          <w:tcPr>
            <w:tcW w:w="1060" w:type="dxa"/>
            <w:shd w:val="clear" w:color="auto" w:fill="FFFF99"/>
          </w:tcPr>
          <w:p w:rsidR="00F62F13" w:rsidRPr="004A364F" w:rsidRDefault="00F62F13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F62F13" w:rsidRPr="004A364F" w:rsidRDefault="00F62F1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травня</w:t>
            </w:r>
          </w:p>
        </w:tc>
        <w:tc>
          <w:tcPr>
            <w:tcW w:w="6485" w:type="dxa"/>
            <w:shd w:val="clear" w:color="auto" w:fill="FFFF99"/>
          </w:tcPr>
          <w:p w:rsidR="00F62F13" w:rsidRPr="004A364F" w:rsidRDefault="00F62F1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Сонця</w:t>
            </w:r>
          </w:p>
        </w:tc>
      </w:tr>
      <w:tr w:rsidR="00F62F13" w:rsidRPr="004A364F" w:rsidTr="000D1A53">
        <w:tc>
          <w:tcPr>
            <w:tcW w:w="1060" w:type="dxa"/>
            <w:shd w:val="clear" w:color="auto" w:fill="FFFF99"/>
          </w:tcPr>
          <w:p w:rsidR="00F62F13" w:rsidRPr="004A364F" w:rsidRDefault="00F62F13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F62F13" w:rsidRDefault="00F62F1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травня </w:t>
            </w:r>
          </w:p>
        </w:tc>
        <w:tc>
          <w:tcPr>
            <w:tcW w:w="6485" w:type="dxa"/>
            <w:shd w:val="clear" w:color="auto" w:fill="FFFF99"/>
          </w:tcPr>
          <w:p w:rsidR="00F62F13" w:rsidRDefault="00F62F1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Великдень у християни східного обряду 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травня </w:t>
            </w:r>
          </w:p>
        </w:tc>
        <w:tc>
          <w:tcPr>
            <w:tcW w:w="6485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пам’яті та примирення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травня </w:t>
            </w:r>
          </w:p>
        </w:tc>
        <w:tc>
          <w:tcPr>
            <w:tcW w:w="6485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Європи в Україні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травня</w:t>
            </w:r>
          </w:p>
        </w:tc>
        <w:tc>
          <w:tcPr>
            <w:tcW w:w="6485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матері в Україні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травня </w:t>
            </w:r>
          </w:p>
        </w:tc>
        <w:tc>
          <w:tcPr>
            <w:tcW w:w="6485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170 років від дня народження Панаса Мирного (Панаса Яковича Рудченка) (1849-1920), українського прозаїка, драматурга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травня </w:t>
            </w:r>
          </w:p>
        </w:tc>
        <w:tc>
          <w:tcPr>
            <w:tcW w:w="6485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Міжнародний день сім'ї </w:t>
            </w:r>
          </w:p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пам’яті жертв політичних репресій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травня</w:t>
            </w:r>
          </w:p>
        </w:tc>
        <w:tc>
          <w:tcPr>
            <w:tcW w:w="6485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вишиванки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травня</w:t>
            </w:r>
          </w:p>
        </w:tc>
        <w:tc>
          <w:tcPr>
            <w:tcW w:w="6485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боротьби за права кримськотатарського народу</w:t>
            </w:r>
          </w:p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скорботи і пам’яті жертв депортації кримськотатарського народу</w:t>
            </w:r>
          </w:p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музеїв</w:t>
            </w:r>
          </w:p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науки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Україні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травня</w:t>
            </w:r>
          </w:p>
        </w:tc>
        <w:tc>
          <w:tcPr>
            <w:tcW w:w="6485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Європи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20 травня</w:t>
            </w:r>
          </w:p>
        </w:tc>
        <w:tc>
          <w:tcPr>
            <w:tcW w:w="6485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225 років від дня народження Оноре де Бальзака (1799-1850), французького прозаїка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22 травня</w:t>
            </w:r>
          </w:p>
        </w:tc>
        <w:tc>
          <w:tcPr>
            <w:tcW w:w="6485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165 років від дня народження Артура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Конан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Дойла</w:t>
            </w:r>
            <w:proofErr w:type="spellEnd"/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(1859-1930), англійського прозаїка, автора детективних творів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 травня </w:t>
            </w:r>
          </w:p>
        </w:tc>
        <w:tc>
          <w:tcPr>
            <w:tcW w:w="6485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героїв України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травня </w:t>
            </w:r>
          </w:p>
        </w:tc>
        <w:tc>
          <w:tcPr>
            <w:tcW w:w="6485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рівноапостольних Кирила і Мефодія</w:t>
            </w:r>
          </w:p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слов'янської писемності і культури</w:t>
            </w:r>
          </w:p>
        </w:tc>
      </w:tr>
      <w:tr w:rsidR="004A364F" w:rsidRPr="004A364F" w:rsidTr="00446154">
        <w:trPr>
          <w:trHeight w:val="776"/>
        </w:trPr>
        <w:tc>
          <w:tcPr>
            <w:tcW w:w="1060" w:type="dxa"/>
            <w:shd w:val="clear" w:color="auto" w:fill="FF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4A364F" w:rsidRPr="004A364F" w:rsidRDefault="00446154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4A364F"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травня</w:t>
            </w:r>
          </w:p>
        </w:tc>
        <w:tc>
          <w:tcPr>
            <w:tcW w:w="6485" w:type="dxa"/>
            <w:shd w:val="clear" w:color="auto" w:fill="FFFF99"/>
          </w:tcPr>
          <w:p w:rsidR="00446154" w:rsidRPr="00446154" w:rsidRDefault="00446154" w:rsidP="00446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154">
              <w:rPr>
                <w:rFonts w:ascii="Times New Roman" w:eastAsia="Calibri" w:hAnsi="Times New Roman" w:cs="Times New Roman"/>
                <w:sz w:val="28"/>
                <w:szCs w:val="28"/>
              </w:rPr>
              <w:t>95 років від дня народження Романа Івановича</w:t>
            </w:r>
          </w:p>
          <w:p w:rsidR="004A364F" w:rsidRPr="004A364F" w:rsidRDefault="00446154" w:rsidP="00446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154">
              <w:rPr>
                <w:rFonts w:ascii="Times New Roman" w:eastAsia="Calibri" w:hAnsi="Times New Roman" w:cs="Times New Roman"/>
                <w:sz w:val="28"/>
                <w:szCs w:val="28"/>
              </w:rPr>
              <w:t>Іваничука (1929-2016), українського прозаїка</w:t>
            </w:r>
          </w:p>
        </w:tc>
      </w:tr>
      <w:tr w:rsidR="004A364F" w:rsidRPr="004A364F" w:rsidTr="000D1A53">
        <w:tc>
          <w:tcPr>
            <w:tcW w:w="1060" w:type="dxa"/>
            <w:shd w:val="clear" w:color="auto" w:fill="FFFF99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31 травня</w:t>
            </w:r>
          </w:p>
        </w:tc>
        <w:tc>
          <w:tcPr>
            <w:tcW w:w="6485" w:type="dxa"/>
            <w:shd w:val="clear" w:color="auto" w:fill="FFFF99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Всесвітній день боротьби з тютюнопалінням </w:t>
            </w:r>
          </w:p>
        </w:tc>
      </w:tr>
      <w:tr w:rsidR="00446154" w:rsidRPr="004A364F" w:rsidTr="000D1A53">
        <w:tc>
          <w:tcPr>
            <w:tcW w:w="1060" w:type="dxa"/>
            <w:shd w:val="clear" w:color="auto" w:fill="FFFF99"/>
          </w:tcPr>
          <w:p w:rsidR="00446154" w:rsidRPr="004A364F" w:rsidRDefault="00446154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99"/>
          </w:tcPr>
          <w:p w:rsidR="00446154" w:rsidRPr="004A364F" w:rsidRDefault="00446154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 травня</w:t>
            </w:r>
          </w:p>
        </w:tc>
        <w:tc>
          <w:tcPr>
            <w:tcW w:w="6485" w:type="dxa"/>
            <w:shd w:val="clear" w:color="auto" w:fill="FFFF99"/>
          </w:tcPr>
          <w:p w:rsidR="00446154" w:rsidRPr="00446154" w:rsidRDefault="00446154" w:rsidP="00446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205 років від дня народження </w:t>
            </w:r>
            <w:proofErr w:type="spellStart"/>
            <w:r w:rsidRPr="00446154">
              <w:rPr>
                <w:rFonts w:ascii="Times New Roman" w:eastAsia="Calibri" w:hAnsi="Times New Roman" w:cs="Times New Roman"/>
                <w:sz w:val="28"/>
                <w:szCs w:val="28"/>
              </w:rPr>
              <w:t>Волта</w:t>
            </w:r>
            <w:proofErr w:type="spellEnd"/>
            <w:r w:rsidRPr="00446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154">
              <w:rPr>
                <w:rFonts w:ascii="Times New Roman" w:eastAsia="Calibri" w:hAnsi="Times New Roman" w:cs="Times New Roman"/>
                <w:sz w:val="28"/>
                <w:szCs w:val="28"/>
              </w:rPr>
              <w:t>Вітмена</w:t>
            </w:r>
            <w:proofErr w:type="spellEnd"/>
            <w:r w:rsidRPr="00446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(1819-</w:t>
            </w:r>
          </w:p>
          <w:p w:rsidR="00446154" w:rsidRPr="004A364F" w:rsidRDefault="00446154" w:rsidP="00446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154">
              <w:rPr>
                <w:rFonts w:ascii="Times New Roman" w:eastAsia="Calibri" w:hAnsi="Times New Roman" w:cs="Times New Roman"/>
                <w:sz w:val="28"/>
                <w:szCs w:val="28"/>
              </w:rPr>
              <w:t>1892), американського поета, журналіста, публіциста</w:t>
            </w:r>
          </w:p>
        </w:tc>
      </w:tr>
      <w:tr w:rsidR="004A364F" w:rsidRPr="004A364F" w:rsidTr="00446154">
        <w:tc>
          <w:tcPr>
            <w:tcW w:w="106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червня 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захисту дітей</w:t>
            </w:r>
          </w:p>
        </w:tc>
      </w:tr>
      <w:tr w:rsidR="004A364F" w:rsidRPr="004A364F" w:rsidTr="00446154">
        <w:tc>
          <w:tcPr>
            <w:tcW w:w="106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5 червня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охорони навколишнього середовища</w:t>
            </w:r>
          </w:p>
        </w:tc>
      </w:tr>
      <w:tr w:rsidR="000D1A53" w:rsidRPr="004A364F" w:rsidTr="00446154">
        <w:tc>
          <w:tcPr>
            <w:tcW w:w="1060" w:type="dxa"/>
            <w:shd w:val="clear" w:color="auto" w:fill="DEEAF6" w:themeFill="accent1" w:themeFillTint="33"/>
          </w:tcPr>
          <w:p w:rsidR="000D1A53" w:rsidRPr="004A364F" w:rsidRDefault="000D1A53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0D1A53" w:rsidRPr="004A364F" w:rsidRDefault="000D1A5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червня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0D1A53" w:rsidRPr="004A364F" w:rsidRDefault="000D1A5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A53">
              <w:rPr>
                <w:rFonts w:ascii="Times New Roman" w:eastAsia="Calibri" w:hAnsi="Times New Roman" w:cs="Times New Roman"/>
                <w:sz w:val="28"/>
                <w:szCs w:val="28"/>
              </w:rPr>
              <w:t>День журналіста України</w:t>
            </w:r>
          </w:p>
        </w:tc>
      </w:tr>
      <w:tr w:rsidR="00B34CFE" w:rsidRPr="004A364F" w:rsidTr="00446154">
        <w:tc>
          <w:tcPr>
            <w:tcW w:w="1060" w:type="dxa"/>
            <w:shd w:val="clear" w:color="auto" w:fill="DEEAF6" w:themeFill="accent1" w:themeFillTint="33"/>
          </w:tcPr>
          <w:p w:rsidR="00B34CFE" w:rsidRPr="004A364F" w:rsidRDefault="00B34CFE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B34CFE" w:rsidRDefault="00B34CFE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червня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B34CFE" w:rsidRPr="000D1A53" w:rsidRDefault="00B34CFE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CFE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друзів</w:t>
            </w:r>
          </w:p>
        </w:tc>
      </w:tr>
      <w:tr w:rsidR="00446154" w:rsidRPr="004A364F" w:rsidTr="00446154">
        <w:tc>
          <w:tcPr>
            <w:tcW w:w="1060" w:type="dxa"/>
            <w:shd w:val="clear" w:color="auto" w:fill="DEEAF6" w:themeFill="accent1" w:themeFillTint="33"/>
          </w:tcPr>
          <w:p w:rsidR="00446154" w:rsidRPr="004A364F" w:rsidRDefault="00446154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446154" w:rsidRDefault="00446154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червня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446154" w:rsidRPr="00446154" w:rsidRDefault="00446154" w:rsidP="00446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154">
              <w:rPr>
                <w:rFonts w:ascii="Times New Roman" w:eastAsia="Calibri" w:hAnsi="Times New Roman" w:cs="Times New Roman"/>
                <w:sz w:val="28"/>
                <w:szCs w:val="28"/>
              </w:rPr>
              <w:t>150 років від дня народження Марка Черемшини</w:t>
            </w:r>
          </w:p>
          <w:p w:rsidR="00446154" w:rsidRPr="00B34CFE" w:rsidRDefault="00446154" w:rsidP="00446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154">
              <w:rPr>
                <w:rFonts w:ascii="Times New Roman" w:eastAsia="Calibri" w:hAnsi="Times New Roman" w:cs="Times New Roman"/>
                <w:sz w:val="28"/>
                <w:szCs w:val="28"/>
              </w:rPr>
              <w:t>(Івана Юрійовича Сема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нюка) (1874-1927), українського прозаїка</w:t>
            </w:r>
          </w:p>
        </w:tc>
      </w:tr>
      <w:tr w:rsidR="00B34CFE" w:rsidRPr="004A364F" w:rsidTr="00446154">
        <w:tc>
          <w:tcPr>
            <w:tcW w:w="1060" w:type="dxa"/>
            <w:shd w:val="clear" w:color="auto" w:fill="DEEAF6" w:themeFill="accent1" w:themeFillTint="33"/>
          </w:tcPr>
          <w:p w:rsidR="00B34CFE" w:rsidRPr="004A364F" w:rsidRDefault="00B34CFE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B34CFE" w:rsidRDefault="00B34CFE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 червня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B34CFE" w:rsidRPr="00B34CFE" w:rsidRDefault="00B27CCD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Всесвітній день донора</w:t>
            </w:r>
          </w:p>
        </w:tc>
      </w:tr>
      <w:tr w:rsidR="00B34CFE" w:rsidRPr="004A364F" w:rsidTr="00446154">
        <w:tc>
          <w:tcPr>
            <w:tcW w:w="1060" w:type="dxa"/>
            <w:shd w:val="clear" w:color="auto" w:fill="DEEAF6" w:themeFill="accent1" w:themeFillTint="33"/>
          </w:tcPr>
          <w:p w:rsidR="00B34CFE" w:rsidRPr="004A364F" w:rsidRDefault="00B34CFE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B34CFE" w:rsidRDefault="00B34CFE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червня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B34CFE" w:rsidRDefault="00B34CFE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батька</w:t>
            </w:r>
          </w:p>
          <w:p w:rsidR="00B27CCD" w:rsidRPr="00B34CFE" w:rsidRDefault="00B27CCD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медичного працівника в Україні</w:t>
            </w:r>
          </w:p>
        </w:tc>
      </w:tr>
      <w:tr w:rsidR="000D1A53" w:rsidRPr="004A364F" w:rsidTr="00446154">
        <w:tc>
          <w:tcPr>
            <w:tcW w:w="1060" w:type="dxa"/>
            <w:shd w:val="clear" w:color="auto" w:fill="DEEAF6" w:themeFill="accent1" w:themeFillTint="33"/>
          </w:tcPr>
          <w:p w:rsidR="000D1A53" w:rsidRPr="004A364F" w:rsidRDefault="000D1A53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0D1A53" w:rsidRDefault="000D1A5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червня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0D1A53" w:rsidRPr="000D1A53" w:rsidRDefault="000D1A53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A53">
              <w:rPr>
                <w:rFonts w:ascii="Times New Roman" w:eastAsia="Calibri" w:hAnsi="Times New Roman" w:cs="Times New Roman"/>
                <w:sz w:val="28"/>
                <w:szCs w:val="28"/>
              </w:rPr>
              <w:t>День скорботи і вшанування пам’яті жертв Війни в Україні</w:t>
            </w:r>
          </w:p>
        </w:tc>
      </w:tr>
      <w:tr w:rsidR="00B34CFE" w:rsidRPr="004A364F" w:rsidTr="00446154">
        <w:tc>
          <w:tcPr>
            <w:tcW w:w="1060" w:type="dxa"/>
            <w:shd w:val="clear" w:color="auto" w:fill="DEEAF6" w:themeFill="accent1" w:themeFillTint="33"/>
          </w:tcPr>
          <w:p w:rsidR="00B34CFE" w:rsidRPr="004A364F" w:rsidRDefault="00B34CFE" w:rsidP="004A364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B34CFE" w:rsidRDefault="00B34CFE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 червня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B34CFE" w:rsidRPr="000D1A53" w:rsidRDefault="00B34CFE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CFE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моряка</w:t>
            </w:r>
          </w:p>
        </w:tc>
      </w:tr>
      <w:tr w:rsidR="004A364F" w:rsidRPr="004A364F" w:rsidTr="00446154">
        <w:tc>
          <w:tcPr>
            <w:tcW w:w="1060" w:type="dxa"/>
            <w:shd w:val="clear" w:color="auto" w:fill="DEEAF6" w:themeFill="accent1" w:themeFillTint="33"/>
          </w:tcPr>
          <w:p w:rsidR="004A364F" w:rsidRPr="004A364F" w:rsidRDefault="000D1A53" w:rsidP="004A36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D6688D">
              <w:rPr>
                <w:rFonts w:ascii="Times New Roman" w:eastAsia="Calibri" w:hAnsi="Times New Roman" w:cs="Times New Roman"/>
                <w:sz w:val="28"/>
                <w:szCs w:val="28"/>
              </w:rPr>
              <w:t>159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28 червня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4A364F" w:rsidRPr="004A364F" w:rsidRDefault="004A364F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64F">
              <w:rPr>
                <w:rFonts w:ascii="Times New Roman" w:eastAsia="Calibri" w:hAnsi="Times New Roman" w:cs="Times New Roman"/>
                <w:sz w:val="28"/>
                <w:szCs w:val="28"/>
              </w:rPr>
              <w:t>День Конституції України</w:t>
            </w:r>
          </w:p>
        </w:tc>
      </w:tr>
      <w:tr w:rsidR="00446154" w:rsidRPr="004A364F" w:rsidTr="00446154">
        <w:tc>
          <w:tcPr>
            <w:tcW w:w="1060" w:type="dxa"/>
            <w:shd w:val="clear" w:color="auto" w:fill="DEEAF6" w:themeFill="accent1" w:themeFillTint="33"/>
          </w:tcPr>
          <w:p w:rsidR="00446154" w:rsidRDefault="00446154" w:rsidP="004A36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D668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446154" w:rsidRPr="004A364F" w:rsidRDefault="00446154" w:rsidP="004A36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 червня</w:t>
            </w:r>
          </w:p>
        </w:tc>
        <w:tc>
          <w:tcPr>
            <w:tcW w:w="6485" w:type="dxa"/>
            <w:shd w:val="clear" w:color="auto" w:fill="DEEAF6" w:themeFill="accent1" w:themeFillTint="33"/>
          </w:tcPr>
          <w:p w:rsidR="00446154" w:rsidRPr="00446154" w:rsidRDefault="00446154" w:rsidP="00446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154">
              <w:rPr>
                <w:rFonts w:ascii="Times New Roman" w:eastAsia="Calibri" w:hAnsi="Times New Roman" w:cs="Times New Roman"/>
                <w:sz w:val="28"/>
                <w:szCs w:val="28"/>
              </w:rPr>
              <w:t>175 років від дня народження Олени Пчілки</w:t>
            </w:r>
          </w:p>
          <w:p w:rsidR="00446154" w:rsidRPr="00446154" w:rsidRDefault="00446154" w:rsidP="00446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154">
              <w:rPr>
                <w:rFonts w:ascii="Times New Roman" w:eastAsia="Calibri" w:hAnsi="Times New Roman" w:cs="Times New Roman"/>
                <w:sz w:val="28"/>
                <w:szCs w:val="28"/>
              </w:rPr>
              <w:t>(Ольги Петрівни Косач) (1849-1930), української</w:t>
            </w:r>
          </w:p>
          <w:p w:rsidR="00446154" w:rsidRPr="00446154" w:rsidRDefault="00446154" w:rsidP="00446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154">
              <w:rPr>
                <w:rFonts w:ascii="Times New Roman" w:eastAsia="Calibri" w:hAnsi="Times New Roman" w:cs="Times New Roman"/>
                <w:sz w:val="28"/>
                <w:szCs w:val="28"/>
              </w:rPr>
              <w:t>поетеси, прозаїка, драматурга, перекладача,</w:t>
            </w:r>
          </w:p>
          <w:p w:rsidR="00446154" w:rsidRPr="004A364F" w:rsidRDefault="00446154" w:rsidP="00446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154">
              <w:rPr>
                <w:rFonts w:ascii="Times New Roman" w:eastAsia="Calibri" w:hAnsi="Times New Roman" w:cs="Times New Roman"/>
                <w:sz w:val="28"/>
                <w:szCs w:val="28"/>
              </w:rPr>
              <w:t>літературного критика</w:t>
            </w:r>
          </w:p>
        </w:tc>
      </w:tr>
    </w:tbl>
    <w:p w:rsidR="004A364F" w:rsidRPr="004A364F" w:rsidRDefault="004A364F" w:rsidP="004A364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4A364F" w:rsidRPr="004A364F" w:rsidRDefault="004A364F" w:rsidP="004A36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64F" w:rsidRPr="004A364F" w:rsidRDefault="004A364F" w:rsidP="004A36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64F" w:rsidRPr="004A364F" w:rsidRDefault="004A364F" w:rsidP="004A36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64F" w:rsidRPr="004A364F" w:rsidRDefault="004A364F" w:rsidP="004A36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64F" w:rsidRPr="004A364F" w:rsidRDefault="004A364F" w:rsidP="004A36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64F" w:rsidRPr="004A364F" w:rsidRDefault="004A364F" w:rsidP="006978B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A364F" w:rsidRPr="004A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38C"/>
    <w:multiLevelType w:val="hybridMultilevel"/>
    <w:tmpl w:val="AE2EB6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4F"/>
    <w:rsid w:val="000A6999"/>
    <w:rsid w:val="000D1A53"/>
    <w:rsid w:val="000F5E8A"/>
    <w:rsid w:val="00223B9C"/>
    <w:rsid w:val="00241902"/>
    <w:rsid w:val="002F1E83"/>
    <w:rsid w:val="0034275B"/>
    <w:rsid w:val="00360428"/>
    <w:rsid w:val="00373D8C"/>
    <w:rsid w:val="003B0DBF"/>
    <w:rsid w:val="003B25A5"/>
    <w:rsid w:val="00406EF4"/>
    <w:rsid w:val="00446154"/>
    <w:rsid w:val="004A364F"/>
    <w:rsid w:val="004A3AB3"/>
    <w:rsid w:val="00681865"/>
    <w:rsid w:val="006978BE"/>
    <w:rsid w:val="006B2D20"/>
    <w:rsid w:val="006C7C2D"/>
    <w:rsid w:val="006E5424"/>
    <w:rsid w:val="006F02CF"/>
    <w:rsid w:val="00832FE2"/>
    <w:rsid w:val="008F6963"/>
    <w:rsid w:val="009516D3"/>
    <w:rsid w:val="00A04B76"/>
    <w:rsid w:val="00A516E3"/>
    <w:rsid w:val="00B15930"/>
    <w:rsid w:val="00B27CCD"/>
    <w:rsid w:val="00B34CFE"/>
    <w:rsid w:val="00D6688D"/>
    <w:rsid w:val="00D7636F"/>
    <w:rsid w:val="00DD5514"/>
    <w:rsid w:val="00E6296A"/>
    <w:rsid w:val="00F6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FC435-E824-4393-AE4A-9AA543B0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64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MELAI ALEX</dc:creator>
  <cp:keywords/>
  <dc:description/>
  <cp:lastModifiedBy>MELAI ALEX</cp:lastModifiedBy>
  <cp:revision>4</cp:revision>
  <dcterms:created xsi:type="dcterms:W3CDTF">2023-07-29T13:19:00Z</dcterms:created>
  <dcterms:modified xsi:type="dcterms:W3CDTF">2023-07-30T23:41:00Z</dcterms:modified>
</cp:coreProperties>
</file>